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12136" w14:textId="0704C0FF" w:rsidR="00501EEA" w:rsidRDefault="00501EEA">
      <w:r>
        <w:rPr>
          <w:rFonts w:hint="eastAsia"/>
        </w:rPr>
        <w:t>弊社パンフレットの作成について</w:t>
      </w:r>
    </w:p>
    <w:p w14:paraId="5C6CA398" w14:textId="0539DCC0" w:rsidR="00501EEA" w:rsidRDefault="00501EEA">
      <w:r>
        <w:rPr>
          <w:rFonts w:hint="eastAsia"/>
        </w:rPr>
        <w:t>（指示内容・テキストデータ）</w:t>
      </w:r>
    </w:p>
    <w:p w14:paraId="17D677F6" w14:textId="459BE43C" w:rsidR="00501EEA" w:rsidRDefault="00501EEA" w:rsidP="00501EEA">
      <w:pPr>
        <w:jc w:val="right"/>
      </w:pPr>
      <w:r>
        <w:rPr>
          <w:rFonts w:hint="eastAsia"/>
        </w:rPr>
        <w:t>Luup株式会社　担当者作成</w:t>
      </w:r>
    </w:p>
    <w:p w14:paraId="4177816F" w14:textId="1E46BD70" w:rsidR="00501EEA" w:rsidRDefault="00501EEA"/>
    <w:p w14:paraId="1ADE2A43" w14:textId="17D69D3E" w:rsidR="00A43509" w:rsidRPr="00A43509" w:rsidRDefault="00A43509">
      <w:pPr>
        <w:rPr>
          <w:b/>
          <w:bCs/>
        </w:rPr>
      </w:pPr>
      <w:r w:rsidRPr="00A43509">
        <w:rPr>
          <w:rFonts w:hint="eastAsia"/>
          <w:b/>
          <w:bCs/>
        </w:rPr>
        <w:t>◎レイアウトはPDFデータを参照ください。</w:t>
      </w:r>
    </w:p>
    <w:p w14:paraId="3A8EB84B" w14:textId="1AF50F30" w:rsidR="00501EEA" w:rsidRPr="00A43509" w:rsidRDefault="00501EEA">
      <w:pPr>
        <w:rPr>
          <w:b/>
          <w:bCs/>
        </w:rPr>
      </w:pPr>
      <w:r w:rsidRPr="00A43509">
        <w:rPr>
          <w:rFonts w:hint="eastAsia"/>
          <w:b/>
          <w:bCs/>
        </w:rPr>
        <w:t>◎</w:t>
      </w:r>
      <w:r w:rsidR="00A43509" w:rsidRPr="00A43509">
        <w:rPr>
          <w:rFonts w:hint="eastAsia"/>
          <w:b/>
          <w:bCs/>
        </w:rPr>
        <w:t>作成いただくパンフレット</w:t>
      </w:r>
      <w:r w:rsidRPr="00A43509">
        <w:rPr>
          <w:rFonts w:hint="eastAsia"/>
          <w:b/>
          <w:bCs/>
        </w:rPr>
        <w:t>データについては、</w:t>
      </w:r>
      <w:r w:rsidR="0041573C">
        <w:rPr>
          <w:rFonts w:hint="eastAsia"/>
          <w:b/>
          <w:bCs/>
        </w:rPr>
        <w:t>ラクスル「二つ折りA4仕上がり」パンフレット（</w:t>
      </w:r>
      <w:hyperlink r:id="rId4" w:history="1">
        <w:r w:rsidR="0041573C" w:rsidRPr="00B610A8">
          <w:rPr>
            <w:rStyle w:val="a3"/>
            <w:b/>
            <w:bCs/>
          </w:rPr>
          <w:t>https://design.raksul.com/products/pamphlet</w:t>
        </w:r>
      </w:hyperlink>
      <w:r w:rsidR="0041573C">
        <w:rPr>
          <w:rFonts w:hint="eastAsia"/>
          <w:b/>
          <w:bCs/>
        </w:rPr>
        <w:t xml:space="preserve">　）</w:t>
      </w:r>
      <w:r w:rsidRPr="00A43509">
        <w:rPr>
          <w:rFonts w:hint="eastAsia"/>
          <w:b/>
          <w:bCs/>
        </w:rPr>
        <w:t>での入稿を予定していますので</w:t>
      </w:r>
      <w:r w:rsidR="0041573C">
        <w:rPr>
          <w:rFonts w:hint="eastAsia"/>
          <w:b/>
          <w:bCs/>
        </w:rPr>
        <w:t>適した状態の</w:t>
      </w:r>
      <w:r w:rsidRPr="00A43509">
        <w:rPr>
          <w:rFonts w:hint="eastAsia"/>
          <w:b/>
          <w:bCs/>
        </w:rPr>
        <w:t>原稿データで納品ください。</w:t>
      </w:r>
    </w:p>
    <w:p w14:paraId="462B5BF2" w14:textId="26692142" w:rsidR="00501EEA" w:rsidRPr="00A43509" w:rsidRDefault="00501EEA">
      <w:pPr>
        <w:rPr>
          <w:b/>
          <w:bCs/>
        </w:rPr>
      </w:pPr>
      <w:r w:rsidRPr="00A43509">
        <w:rPr>
          <w:rFonts w:hint="eastAsia"/>
          <w:b/>
          <w:bCs/>
        </w:rPr>
        <w:t>◎使用する素材については、弊社からお送りする</w:t>
      </w:r>
      <w:r w:rsidR="00A43509" w:rsidRPr="00A43509">
        <w:rPr>
          <w:rFonts w:hint="eastAsia"/>
          <w:b/>
          <w:bCs/>
        </w:rPr>
        <w:t>画像等</w:t>
      </w:r>
      <w:r w:rsidRPr="00A43509">
        <w:rPr>
          <w:rFonts w:hint="eastAsia"/>
          <w:b/>
          <w:bCs/>
        </w:rPr>
        <w:t>データ以外は、出品者様にてご用意願います。</w:t>
      </w:r>
    </w:p>
    <w:p w14:paraId="270CA610" w14:textId="77777777" w:rsidR="00501EEA" w:rsidRDefault="00501EEA">
      <w:pPr>
        <w:rPr>
          <w:color w:val="4472C4" w:themeColor="accent1"/>
        </w:rPr>
      </w:pPr>
    </w:p>
    <w:p w14:paraId="3A32A348" w14:textId="1040F53C" w:rsidR="006F46A1" w:rsidRPr="006F46A1" w:rsidRDefault="006F46A1">
      <w:pPr>
        <w:rPr>
          <w:color w:val="4472C4" w:themeColor="accent1"/>
        </w:rPr>
      </w:pPr>
      <w:r w:rsidRPr="006F46A1">
        <w:rPr>
          <w:rFonts w:hint="eastAsia"/>
          <w:color w:val="4472C4" w:themeColor="accent1"/>
        </w:rPr>
        <w:t>青字…お願いしたい内容の補足情報</w:t>
      </w:r>
    </w:p>
    <w:p w14:paraId="1B2F8618" w14:textId="3707A41F" w:rsidR="006F46A1" w:rsidRDefault="006F46A1">
      <w:r>
        <w:rPr>
          <w:rFonts w:hint="eastAsia"/>
        </w:rPr>
        <w:t>黒字…パンフレットに記載するテキスト（改変不要）</w:t>
      </w:r>
    </w:p>
    <w:p w14:paraId="3B3008D6" w14:textId="03C2580C" w:rsidR="006F46A1" w:rsidRDefault="006F46A1">
      <w:r>
        <w:rPr>
          <w:rFonts w:hint="eastAsia"/>
        </w:rPr>
        <w:t>---------------------------------------------------------------------------------------------------</w:t>
      </w:r>
    </w:p>
    <w:p w14:paraId="1DAE27B8" w14:textId="43AED932" w:rsidR="00221A1A" w:rsidRDefault="008636A4">
      <w:r>
        <w:rPr>
          <w:rFonts w:hint="eastAsia"/>
        </w:rPr>
        <w:t>（表紙）</w:t>
      </w:r>
    </w:p>
    <w:p w14:paraId="41C3A325" w14:textId="6F07C7AF" w:rsidR="00FB7D12" w:rsidRPr="00FB7D12" w:rsidRDefault="00FB7D12">
      <w:pPr>
        <w:rPr>
          <w:color w:val="4472C4" w:themeColor="accent1"/>
        </w:rPr>
      </w:pPr>
      <w:r w:rsidRPr="00FB7D12">
        <w:rPr>
          <w:rFonts w:hint="eastAsia"/>
          <w:color w:val="4472C4" w:themeColor="accent1"/>
        </w:rPr>
        <w:t>表紙・裏表紙でつながっているデザインに</w:t>
      </w:r>
      <w:r w:rsidR="00D2489A">
        <w:rPr>
          <w:rFonts w:hint="eastAsia"/>
          <w:color w:val="4472C4" w:themeColor="accent1"/>
        </w:rPr>
        <w:t>する。</w:t>
      </w:r>
    </w:p>
    <w:p w14:paraId="0DAC22E8" w14:textId="1CB77AFB" w:rsidR="00FB7D12" w:rsidRDefault="00FB7D12">
      <w:pPr>
        <w:rPr>
          <w:color w:val="4472C4" w:themeColor="accent1"/>
        </w:rPr>
      </w:pPr>
      <w:r w:rsidRPr="00FB7D12">
        <w:rPr>
          <w:rFonts w:hint="eastAsia"/>
          <w:color w:val="4472C4" w:themeColor="accent1"/>
        </w:rPr>
        <w:t>使用する素材については弊社ロゴカラーにリンクする色合いにしたい。</w:t>
      </w:r>
    </w:p>
    <w:p w14:paraId="45F5BEE8" w14:textId="77777777" w:rsidR="006F46A1" w:rsidRPr="00FB7D12" w:rsidRDefault="006F46A1">
      <w:pPr>
        <w:rPr>
          <w:color w:val="4472C4" w:themeColor="accent1"/>
        </w:rPr>
      </w:pPr>
    </w:p>
    <w:p w14:paraId="10FCD09D" w14:textId="100F8424" w:rsidR="008636A4" w:rsidRDefault="008636A4">
      <w:r>
        <w:rPr>
          <w:rFonts w:hint="eastAsia"/>
        </w:rPr>
        <w:t>会社案内</w:t>
      </w:r>
    </w:p>
    <w:p w14:paraId="3E4D208F" w14:textId="5360DF75" w:rsidR="008636A4" w:rsidRDefault="008636A4">
      <w:r>
        <w:rPr>
          <w:rFonts w:hint="eastAsia"/>
        </w:rPr>
        <w:t>Company Profile</w:t>
      </w:r>
    </w:p>
    <w:p w14:paraId="4669651E" w14:textId="51B86434" w:rsidR="008636A4" w:rsidRDefault="008636A4"/>
    <w:p w14:paraId="48487BFF" w14:textId="77777777" w:rsidR="006F46A1" w:rsidRDefault="006F46A1" w:rsidP="006F46A1">
      <w:r>
        <w:rPr>
          <w:rFonts w:hint="eastAsia"/>
        </w:rPr>
        <w:t>---------------------------------------------------------------------------------------------------</w:t>
      </w:r>
    </w:p>
    <w:p w14:paraId="783BD94B" w14:textId="57D72132" w:rsidR="008636A4" w:rsidRDefault="008636A4">
      <w:r>
        <w:rPr>
          <w:rFonts w:hint="eastAsia"/>
        </w:rPr>
        <w:t>（裏表紙）</w:t>
      </w:r>
    </w:p>
    <w:p w14:paraId="732168DB" w14:textId="05AFCD5B" w:rsidR="00FB7D12" w:rsidRPr="00FB7D12" w:rsidRDefault="00FB7D12">
      <w:pPr>
        <w:rPr>
          <w:color w:val="4472C4" w:themeColor="accent1"/>
        </w:rPr>
      </w:pPr>
      <w:r w:rsidRPr="00FB7D12">
        <w:rPr>
          <w:rFonts w:hint="eastAsia"/>
          <w:color w:val="4472C4" w:themeColor="accent1"/>
        </w:rPr>
        <w:t>表紙とつながったデザインにする。</w:t>
      </w:r>
    </w:p>
    <w:p w14:paraId="4465CA70" w14:textId="550A299B" w:rsidR="00FB7D12" w:rsidRDefault="00FB7D12">
      <w:pPr>
        <w:rPr>
          <w:color w:val="4472C4" w:themeColor="accent1"/>
        </w:rPr>
      </w:pPr>
      <w:r w:rsidRPr="00FB7D12">
        <w:rPr>
          <w:rFonts w:hint="eastAsia"/>
          <w:color w:val="4472C4" w:themeColor="accent1"/>
        </w:rPr>
        <w:t>左下に弊社連絡先などを記載する。</w:t>
      </w:r>
    </w:p>
    <w:p w14:paraId="01EAF09C" w14:textId="56421A39" w:rsidR="00CF7546" w:rsidRDefault="00CF7546">
      <w:pPr>
        <w:rPr>
          <w:rFonts w:hint="eastAsia"/>
          <w:color w:val="4472C4" w:themeColor="accent1"/>
        </w:rPr>
      </w:pPr>
      <w:r>
        <w:rPr>
          <w:rFonts w:hint="eastAsia"/>
          <w:color w:val="4472C4" w:themeColor="accent1"/>
        </w:rPr>
        <w:t>右下にHPへとぶQRコードと、作成年月を記載する。</w:t>
      </w:r>
    </w:p>
    <w:p w14:paraId="2B90F959" w14:textId="77777777" w:rsidR="006F46A1" w:rsidRPr="00FB7D12" w:rsidRDefault="006F46A1">
      <w:pPr>
        <w:rPr>
          <w:color w:val="4472C4" w:themeColor="accent1"/>
        </w:rPr>
      </w:pPr>
    </w:p>
    <w:p w14:paraId="11CA25F8" w14:textId="0D1C713A" w:rsidR="008636A4" w:rsidRDefault="008636A4">
      <w:r>
        <w:rPr>
          <w:rFonts w:hint="eastAsia"/>
        </w:rPr>
        <w:t>□本社</w:t>
      </w:r>
    </w:p>
    <w:p w14:paraId="1730816F" w14:textId="59A48557" w:rsidR="008636A4" w:rsidRDefault="008636A4">
      <w:r>
        <w:rPr>
          <w:rFonts w:hint="eastAsia"/>
        </w:rPr>
        <w:t xml:space="preserve">　〒107-0052</w:t>
      </w:r>
    </w:p>
    <w:p w14:paraId="179C50D8" w14:textId="76D3731D" w:rsidR="008636A4" w:rsidRDefault="008636A4">
      <w:r>
        <w:rPr>
          <w:rFonts w:hint="eastAsia"/>
        </w:rPr>
        <w:t xml:space="preserve">　東京都港区赤坂</w:t>
      </w:r>
      <w:r w:rsidR="00B26ABD">
        <w:rPr>
          <w:rFonts w:hint="eastAsia"/>
        </w:rPr>
        <w:t>4</w:t>
      </w:r>
      <w:r>
        <w:rPr>
          <w:rFonts w:hint="eastAsia"/>
        </w:rPr>
        <w:t>丁目13-5</w:t>
      </w:r>
    </w:p>
    <w:p w14:paraId="23636396" w14:textId="57B74F27" w:rsidR="008636A4" w:rsidRDefault="008636A4">
      <w:r>
        <w:rPr>
          <w:rFonts w:hint="eastAsia"/>
        </w:rPr>
        <w:t xml:space="preserve">　赤坂オフィスハイツ</w:t>
      </w:r>
      <w:r w:rsidR="00B26ABD">
        <w:rPr>
          <w:rFonts w:hint="eastAsia"/>
        </w:rPr>
        <w:t>1</w:t>
      </w:r>
      <w:r>
        <w:rPr>
          <w:rFonts w:hint="eastAsia"/>
        </w:rPr>
        <w:t>F</w:t>
      </w:r>
    </w:p>
    <w:p w14:paraId="2B4A79FC" w14:textId="458ACB77" w:rsidR="008636A4" w:rsidRDefault="008636A4" w:rsidP="00FB7D12">
      <w:pPr>
        <w:spacing w:before="240"/>
      </w:pPr>
      <w:r>
        <w:rPr>
          <w:rFonts w:hint="eastAsia"/>
        </w:rPr>
        <w:t>□新宿営業所</w:t>
      </w:r>
    </w:p>
    <w:p w14:paraId="78AC80F3" w14:textId="18D4E8AA" w:rsidR="008636A4" w:rsidRDefault="008636A4">
      <w:r>
        <w:rPr>
          <w:rFonts w:hint="eastAsia"/>
        </w:rPr>
        <w:t xml:space="preserve">　〒160-0022</w:t>
      </w:r>
    </w:p>
    <w:p w14:paraId="3AEE7B87" w14:textId="2BE5D981" w:rsidR="008636A4" w:rsidRDefault="008636A4">
      <w:r>
        <w:rPr>
          <w:rFonts w:hint="eastAsia"/>
        </w:rPr>
        <w:t xml:space="preserve">　東京都新宿区新宿</w:t>
      </w:r>
      <w:r w:rsidR="00B26ABD">
        <w:rPr>
          <w:rFonts w:hint="eastAsia"/>
        </w:rPr>
        <w:t>5</w:t>
      </w:r>
      <w:r>
        <w:rPr>
          <w:rFonts w:hint="eastAsia"/>
        </w:rPr>
        <w:t>丁目1-1</w:t>
      </w:r>
    </w:p>
    <w:p w14:paraId="7B861A6A" w14:textId="6F51ECCD" w:rsidR="008636A4" w:rsidRDefault="008636A4">
      <w:r>
        <w:rPr>
          <w:rFonts w:hint="eastAsia"/>
        </w:rPr>
        <w:t xml:space="preserve">　ローヤルマンションビル403</w:t>
      </w:r>
    </w:p>
    <w:p w14:paraId="15BD5995" w14:textId="34F65BA6" w:rsidR="008636A4" w:rsidRDefault="008636A4" w:rsidP="00FB7D12">
      <w:pPr>
        <w:spacing w:before="240"/>
      </w:pPr>
      <w:r>
        <w:rPr>
          <w:rFonts w:hint="eastAsia"/>
        </w:rPr>
        <w:lastRenderedPageBreak/>
        <w:t>TEL　03-6812-9877</w:t>
      </w:r>
    </w:p>
    <w:p w14:paraId="12C160A3" w14:textId="6A26CDC9" w:rsidR="008636A4" w:rsidRDefault="008636A4">
      <w:r>
        <w:rPr>
          <w:rFonts w:hint="eastAsia"/>
        </w:rPr>
        <w:t>FAX　03-6812-9878</w:t>
      </w:r>
    </w:p>
    <w:p w14:paraId="5A982C01" w14:textId="7849AE56" w:rsidR="008636A4" w:rsidRPr="00FB7D12" w:rsidRDefault="008636A4">
      <w:r w:rsidRPr="00FB7D12">
        <w:rPr>
          <w:rFonts w:hint="eastAsia"/>
        </w:rPr>
        <w:t xml:space="preserve">HP　</w:t>
      </w:r>
      <w:hyperlink r:id="rId5" w:history="1">
        <w:r w:rsidR="0003322B" w:rsidRPr="00FB7D12">
          <w:rPr>
            <w:rStyle w:val="a3"/>
            <w:color w:val="auto"/>
            <w:u w:val="none"/>
          </w:rPr>
          <w:t>http://www.luup.jp</w:t>
        </w:r>
      </w:hyperlink>
    </w:p>
    <w:p w14:paraId="3B1DD10B" w14:textId="1EA779E7" w:rsidR="0003322B" w:rsidRDefault="0003322B"/>
    <w:p w14:paraId="19FC5A7A" w14:textId="35329DB4" w:rsidR="0003322B" w:rsidRDefault="0003322B">
      <w:r>
        <w:rPr>
          <w:rFonts w:hint="eastAsia"/>
        </w:rPr>
        <w:t xml:space="preserve">Luup </w:t>
      </w:r>
      <w:r w:rsidR="00725F06" w:rsidRPr="00725F06">
        <w:t>Co., Ltd.</w:t>
      </w:r>
    </w:p>
    <w:p w14:paraId="3A02049A" w14:textId="08402EEE" w:rsidR="0003322B" w:rsidRDefault="0003322B"/>
    <w:p w14:paraId="21551C2E" w14:textId="090866D3" w:rsidR="00CF7546" w:rsidRDefault="00CF7546">
      <w:r>
        <w:rPr>
          <w:rFonts w:hint="eastAsia"/>
        </w:rPr>
        <w:t>HP</w:t>
      </w:r>
    </w:p>
    <w:p w14:paraId="225D5FD5" w14:textId="7332242D" w:rsidR="00CF7546" w:rsidRDefault="00CF7546"/>
    <w:p w14:paraId="65A2BC38" w14:textId="24BBD5EA" w:rsidR="00CF7546" w:rsidRDefault="00CF7546">
      <w:pPr>
        <w:rPr>
          <w:rFonts w:hint="eastAsia"/>
        </w:rPr>
      </w:pPr>
      <w:r>
        <w:t>2021年10月</w:t>
      </w:r>
      <w:r>
        <w:rPr>
          <w:rFonts w:hint="eastAsia"/>
        </w:rPr>
        <w:t>作成</w:t>
      </w:r>
    </w:p>
    <w:p w14:paraId="43AAE449" w14:textId="0E049598" w:rsidR="00CF7546" w:rsidRDefault="00CF7546"/>
    <w:p w14:paraId="60EBB039" w14:textId="77777777" w:rsidR="00CF7546" w:rsidRDefault="00CF7546">
      <w:pPr>
        <w:rPr>
          <w:rFonts w:hint="eastAsia"/>
        </w:rPr>
      </w:pPr>
    </w:p>
    <w:p w14:paraId="2ABEF874" w14:textId="77777777" w:rsidR="006F46A1" w:rsidRDefault="006F46A1" w:rsidP="006F46A1">
      <w:r>
        <w:rPr>
          <w:rFonts w:hint="eastAsia"/>
        </w:rPr>
        <w:t>---------------------------------------------------------------------------------------------------</w:t>
      </w:r>
    </w:p>
    <w:p w14:paraId="22DABF5E" w14:textId="399BB769" w:rsidR="0003322B" w:rsidRDefault="0003322B">
      <w:r>
        <w:rPr>
          <w:rFonts w:hint="eastAsia"/>
        </w:rPr>
        <w:t>（内面・左側）</w:t>
      </w:r>
    </w:p>
    <w:p w14:paraId="25D80658" w14:textId="09FD72AD" w:rsidR="00501EEA" w:rsidRPr="00501EEA" w:rsidRDefault="00501EEA">
      <w:pPr>
        <w:rPr>
          <w:color w:val="4472C4" w:themeColor="accent1"/>
        </w:rPr>
      </w:pPr>
      <w:r w:rsidRPr="00501EEA">
        <w:rPr>
          <w:rFonts w:hint="eastAsia"/>
          <w:color w:val="4472C4" w:themeColor="accent1"/>
        </w:rPr>
        <w:t>左1/4程度は素材を配置する。</w:t>
      </w:r>
    </w:p>
    <w:p w14:paraId="58CDC4AC" w14:textId="35480D62" w:rsidR="00501EEA" w:rsidRPr="002805C5" w:rsidRDefault="00501EEA">
      <w:pPr>
        <w:rPr>
          <w:color w:val="4472C4" w:themeColor="accent1"/>
        </w:rPr>
      </w:pPr>
      <w:r w:rsidRPr="00501EEA">
        <w:rPr>
          <w:rFonts w:hint="eastAsia"/>
          <w:color w:val="4472C4" w:themeColor="accent1"/>
        </w:rPr>
        <w:t>素材については表紙で使用したものと同様にロゴカラーにリンクするもの。</w:t>
      </w:r>
    </w:p>
    <w:p w14:paraId="660D2008" w14:textId="77777777" w:rsidR="00501EEA" w:rsidRDefault="00501EEA"/>
    <w:p w14:paraId="72657E7A" w14:textId="0C7D35F1" w:rsidR="00501EEA" w:rsidRDefault="00B26ABD">
      <w:r>
        <w:rPr>
          <w:rFonts w:hint="eastAsia"/>
        </w:rPr>
        <w:t>■会社概要</w:t>
      </w:r>
    </w:p>
    <w:p w14:paraId="457ED38D" w14:textId="77777777" w:rsidR="002805C5" w:rsidRDefault="00B26ABD">
      <w:r>
        <w:rPr>
          <w:rFonts w:hint="eastAsia"/>
        </w:rPr>
        <w:t>会社名</w:t>
      </w:r>
      <w:r>
        <w:tab/>
      </w:r>
      <w:r>
        <w:tab/>
      </w:r>
      <w:r>
        <w:rPr>
          <w:rFonts w:hint="eastAsia"/>
        </w:rPr>
        <w:t>Luup株式会社</w:t>
      </w:r>
    </w:p>
    <w:p w14:paraId="5A516E54" w14:textId="518063BB" w:rsidR="00B26ABD" w:rsidRDefault="00B26ABD" w:rsidP="002805C5">
      <w:pPr>
        <w:ind w:left="840" w:firstLine="840"/>
      </w:pPr>
      <w:r>
        <w:rPr>
          <w:rFonts w:hint="eastAsia"/>
        </w:rPr>
        <w:t>（ループカブシキガイシャ）</w:t>
      </w:r>
    </w:p>
    <w:p w14:paraId="2BF717FE" w14:textId="2548B0B7" w:rsidR="00B26ABD" w:rsidRDefault="00B26ABD">
      <w:r>
        <w:rPr>
          <w:rFonts w:hint="eastAsia"/>
        </w:rPr>
        <w:t>本社所在地</w:t>
      </w:r>
      <w:r>
        <w:tab/>
      </w:r>
      <w:r>
        <w:rPr>
          <w:rFonts w:hint="eastAsia"/>
        </w:rPr>
        <w:t>東京都港区赤坂4丁目13-5</w:t>
      </w:r>
    </w:p>
    <w:p w14:paraId="70B01D11" w14:textId="4F8A5A39" w:rsidR="00B26ABD" w:rsidRDefault="00B26ABD">
      <w:r>
        <w:tab/>
      </w:r>
      <w:r>
        <w:tab/>
      </w:r>
      <w:r>
        <w:rPr>
          <w:rFonts w:hint="eastAsia"/>
        </w:rPr>
        <w:t>赤坂オフィスハイツ1F</w:t>
      </w:r>
    </w:p>
    <w:p w14:paraId="09B419D9" w14:textId="7E02489A" w:rsidR="00B26ABD" w:rsidRDefault="00B26ABD">
      <w:r>
        <w:rPr>
          <w:rFonts w:hint="eastAsia"/>
        </w:rPr>
        <w:t>TEL</w:t>
      </w:r>
      <w:r>
        <w:tab/>
      </w:r>
      <w:r>
        <w:tab/>
      </w:r>
      <w:r>
        <w:rPr>
          <w:rFonts w:hint="eastAsia"/>
        </w:rPr>
        <w:t>03-6812-9877</w:t>
      </w:r>
    </w:p>
    <w:p w14:paraId="38A845E4" w14:textId="5FB47CE5" w:rsidR="00B26ABD" w:rsidRDefault="00B26ABD">
      <w:r>
        <w:rPr>
          <w:rFonts w:hint="eastAsia"/>
        </w:rPr>
        <w:t>FAX</w:t>
      </w:r>
      <w:r>
        <w:tab/>
      </w:r>
      <w:r>
        <w:tab/>
      </w:r>
      <w:r>
        <w:rPr>
          <w:rFonts w:hint="eastAsia"/>
        </w:rPr>
        <w:t>03-6812-9878</w:t>
      </w:r>
    </w:p>
    <w:p w14:paraId="2A284A4A" w14:textId="39E79725" w:rsidR="00B26ABD" w:rsidRDefault="002805C5">
      <w:r>
        <w:rPr>
          <w:rFonts w:hint="eastAsia"/>
        </w:rPr>
        <w:t>代表取締役</w:t>
      </w:r>
      <w:r>
        <w:tab/>
      </w:r>
      <w:r>
        <w:rPr>
          <w:rFonts w:hint="eastAsia"/>
        </w:rPr>
        <w:t>宇野 知之</w:t>
      </w:r>
    </w:p>
    <w:p w14:paraId="5C319902" w14:textId="372082F8" w:rsidR="00501EEA" w:rsidRDefault="002805C5">
      <w:r>
        <w:rPr>
          <w:rFonts w:hint="eastAsia"/>
        </w:rPr>
        <w:t>資本金</w:t>
      </w:r>
      <w:r>
        <w:tab/>
      </w:r>
      <w:r>
        <w:tab/>
      </w:r>
      <w:r>
        <w:rPr>
          <w:rFonts w:hint="eastAsia"/>
        </w:rPr>
        <w:t>1,000万円</w:t>
      </w:r>
    </w:p>
    <w:p w14:paraId="754D41D3" w14:textId="6D8A4025" w:rsidR="002805C5" w:rsidRDefault="002805C5">
      <w:r>
        <w:rPr>
          <w:rFonts w:hint="eastAsia"/>
        </w:rPr>
        <w:t>設立</w:t>
      </w:r>
      <w:r>
        <w:tab/>
      </w:r>
      <w:r>
        <w:tab/>
      </w:r>
      <w:r>
        <w:rPr>
          <w:rFonts w:hint="eastAsia"/>
        </w:rPr>
        <w:t>平成30年3月</w:t>
      </w:r>
    </w:p>
    <w:p w14:paraId="6BCBBDDB" w14:textId="1B4D315D" w:rsidR="002805C5" w:rsidRDefault="002805C5">
      <w:r>
        <w:rPr>
          <w:rFonts w:hint="eastAsia"/>
        </w:rPr>
        <w:t>主な業務内容</w:t>
      </w:r>
      <w:r>
        <w:tab/>
      </w:r>
      <w:r>
        <w:rPr>
          <w:rFonts w:hint="eastAsia"/>
        </w:rPr>
        <w:t>Maa</w:t>
      </w:r>
      <w:r w:rsidR="003062C3">
        <w:rPr>
          <w:rFonts w:hint="eastAsia"/>
        </w:rPr>
        <w:t>S</w:t>
      </w:r>
      <w:r>
        <w:rPr>
          <w:rFonts w:hint="eastAsia"/>
        </w:rPr>
        <w:t>事業・不動産事業</w:t>
      </w:r>
    </w:p>
    <w:p w14:paraId="328DB0AC" w14:textId="1610DA15" w:rsidR="002805C5" w:rsidRDefault="002805C5">
      <w:r>
        <w:rPr>
          <w:rFonts w:hint="eastAsia"/>
        </w:rPr>
        <w:t>許認可</w:t>
      </w:r>
      <w:r>
        <w:tab/>
      </w:r>
      <w:r>
        <w:tab/>
      </w:r>
      <w:r>
        <w:rPr>
          <w:rFonts w:hint="eastAsia"/>
        </w:rPr>
        <w:t>古物商許可番号304421905884</w:t>
      </w:r>
    </w:p>
    <w:p w14:paraId="45F7788B" w14:textId="5ACFC817" w:rsidR="002805C5" w:rsidRDefault="002805C5">
      <w:r>
        <w:rPr>
          <w:rFonts w:hint="eastAsia"/>
        </w:rPr>
        <w:t>営業所</w:t>
      </w:r>
      <w:r>
        <w:tab/>
      </w:r>
      <w:r>
        <w:tab/>
      </w:r>
      <w:r>
        <w:rPr>
          <w:rFonts w:hint="eastAsia"/>
        </w:rPr>
        <w:t>〈新宿営業所〉</w:t>
      </w:r>
    </w:p>
    <w:p w14:paraId="5DD79FE2" w14:textId="7B9B2368" w:rsidR="002805C5" w:rsidRDefault="002805C5">
      <w:r>
        <w:tab/>
      </w:r>
      <w:r>
        <w:tab/>
      </w:r>
      <w:r>
        <w:rPr>
          <w:rFonts w:hint="eastAsia"/>
        </w:rPr>
        <w:t>東京都新宿区新宿5丁目1-1</w:t>
      </w:r>
    </w:p>
    <w:p w14:paraId="1743E954" w14:textId="2637625F" w:rsidR="002805C5" w:rsidRDefault="002805C5">
      <w:r>
        <w:tab/>
      </w:r>
      <w:r>
        <w:tab/>
      </w:r>
      <w:r>
        <w:rPr>
          <w:rFonts w:hint="eastAsia"/>
        </w:rPr>
        <w:t>ローヤルマンションビル403</w:t>
      </w:r>
    </w:p>
    <w:p w14:paraId="46FDD9A0" w14:textId="172801A3" w:rsidR="002805C5" w:rsidRDefault="002805C5">
      <w:r>
        <w:rPr>
          <w:rFonts w:hint="eastAsia"/>
        </w:rPr>
        <w:t>主要取引銀行</w:t>
      </w:r>
      <w:r>
        <w:tab/>
      </w:r>
      <w:r>
        <w:rPr>
          <w:rFonts w:hint="eastAsia"/>
        </w:rPr>
        <w:t>三菱UFJ銀行</w:t>
      </w:r>
    </w:p>
    <w:p w14:paraId="74D393DE" w14:textId="68DD21A4" w:rsidR="002805C5" w:rsidRDefault="002805C5">
      <w:r>
        <w:tab/>
      </w:r>
      <w:r>
        <w:tab/>
      </w:r>
      <w:r>
        <w:rPr>
          <w:rFonts w:hint="eastAsia"/>
        </w:rPr>
        <w:t>三井住友銀行</w:t>
      </w:r>
    </w:p>
    <w:p w14:paraId="0660731D" w14:textId="08D0E8D2" w:rsidR="002805C5" w:rsidRDefault="002805C5">
      <w:r>
        <w:tab/>
      </w:r>
      <w:r>
        <w:tab/>
      </w:r>
      <w:r>
        <w:rPr>
          <w:rFonts w:hint="eastAsia"/>
        </w:rPr>
        <w:t>鹿児島銀行</w:t>
      </w:r>
    </w:p>
    <w:p w14:paraId="0D0B7D7A" w14:textId="0CD96B8B" w:rsidR="00501EEA" w:rsidRDefault="00501EEA"/>
    <w:p w14:paraId="0BFF6C25" w14:textId="60E48734" w:rsidR="00501EEA" w:rsidRDefault="00501EEA"/>
    <w:p w14:paraId="7D278F25" w14:textId="77777777" w:rsidR="00501EEA" w:rsidRDefault="00501EEA" w:rsidP="00501EEA">
      <w:r>
        <w:rPr>
          <w:rFonts w:hint="eastAsia"/>
        </w:rPr>
        <w:lastRenderedPageBreak/>
        <w:t>---------------------------------------------------------------------------------------------------</w:t>
      </w:r>
    </w:p>
    <w:p w14:paraId="3A23C5D6" w14:textId="0ECAA231" w:rsidR="00501EEA" w:rsidRDefault="00501EEA">
      <w:r>
        <w:rPr>
          <w:rFonts w:hint="eastAsia"/>
        </w:rPr>
        <w:t>（内面・右側）</w:t>
      </w:r>
    </w:p>
    <w:p w14:paraId="0EBCEFD8" w14:textId="54312274" w:rsidR="003062C3" w:rsidRPr="003062C3" w:rsidRDefault="003062C3">
      <w:pPr>
        <w:rPr>
          <w:color w:val="4472C4" w:themeColor="accent1"/>
        </w:rPr>
      </w:pPr>
      <w:r w:rsidRPr="003062C3">
        <w:rPr>
          <w:rFonts w:hint="eastAsia"/>
          <w:color w:val="4472C4" w:themeColor="accent1"/>
        </w:rPr>
        <w:t>事業内容の写真の大きさはそろえる。</w:t>
      </w:r>
    </w:p>
    <w:p w14:paraId="7C03AF61" w14:textId="06372A5E" w:rsidR="003062C3" w:rsidRPr="003062C3" w:rsidRDefault="003062C3">
      <w:pPr>
        <w:rPr>
          <w:color w:val="4472C4" w:themeColor="accent1"/>
        </w:rPr>
      </w:pPr>
      <w:r w:rsidRPr="003062C3">
        <w:rPr>
          <w:rFonts w:hint="eastAsia"/>
          <w:color w:val="4472C4" w:themeColor="accent1"/>
        </w:rPr>
        <w:t>グラフは</w:t>
      </w:r>
      <w:r w:rsidR="00097198">
        <w:rPr>
          <w:rFonts w:hint="eastAsia"/>
          <w:color w:val="4472C4" w:themeColor="accent1"/>
        </w:rPr>
        <w:t>PDFの手書きイラストを参考に作成下さい。</w:t>
      </w:r>
    </w:p>
    <w:p w14:paraId="1F484F59" w14:textId="3418BB89" w:rsidR="003062C3" w:rsidRDefault="003062C3"/>
    <w:p w14:paraId="33DF4512" w14:textId="2C40371C" w:rsidR="003062C3" w:rsidRDefault="003062C3">
      <w:r>
        <w:rPr>
          <w:rFonts w:hint="eastAsia"/>
        </w:rPr>
        <w:t>■事業内容</w:t>
      </w:r>
    </w:p>
    <w:p w14:paraId="368F02AA" w14:textId="2E570249" w:rsidR="003062C3" w:rsidRDefault="003062C3">
      <w:r>
        <w:rPr>
          <w:rFonts w:hint="eastAsia"/>
        </w:rPr>
        <w:t>MaaS事業</w:t>
      </w:r>
    </w:p>
    <w:p w14:paraId="71DF56CC" w14:textId="569F4381" w:rsidR="003062C3" w:rsidRDefault="003062C3">
      <w:r>
        <w:rPr>
          <w:rFonts w:hint="eastAsia"/>
        </w:rPr>
        <w:t>自動車の新たな価値観であるMaaS（Mobility as a Service）を推進するべく、レンタカー事業、オートリース事業及び個人ユーザーによるカーシェア推進のコンサルティングを行っています。</w:t>
      </w:r>
    </w:p>
    <w:p w14:paraId="36ED997C" w14:textId="55F50595" w:rsidR="003062C3" w:rsidRDefault="003062C3">
      <w:r>
        <w:rPr>
          <w:rFonts w:hint="eastAsia"/>
        </w:rPr>
        <w:t>不動産事業</w:t>
      </w:r>
    </w:p>
    <w:p w14:paraId="33E40E2E" w14:textId="5698FB35" w:rsidR="003062C3" w:rsidRDefault="003062C3">
      <w:r>
        <w:rPr>
          <w:rFonts w:hint="eastAsia"/>
        </w:rPr>
        <w:t>国内に複数の不動産を所有し、借主貸主双方に新たな価値を提供できるサービスを行っております。</w:t>
      </w:r>
    </w:p>
    <w:p w14:paraId="03D641A0" w14:textId="59D847BE" w:rsidR="003062C3" w:rsidRDefault="003062C3">
      <w:r>
        <w:rPr>
          <w:rFonts w:hint="eastAsia"/>
        </w:rPr>
        <w:t>アルミホイール事業</w:t>
      </w:r>
    </w:p>
    <w:p w14:paraId="594523DB" w14:textId="51069A32" w:rsidR="003062C3" w:rsidRDefault="003062C3">
      <w:r>
        <w:rPr>
          <w:rFonts w:hint="eastAsia"/>
        </w:rPr>
        <w:t>トラック用鍛造ホイールで高い評価を受けているAXUX社の日本総代理店として、同社アルミホイールの輸入販売を行っております。</w:t>
      </w:r>
    </w:p>
    <w:p w14:paraId="05564BCE" w14:textId="2D1EE5E1" w:rsidR="007B75AD" w:rsidRDefault="007B75AD" w:rsidP="007B75AD">
      <w:pPr>
        <w:jc w:val="right"/>
      </w:pPr>
      <w:r>
        <w:rPr>
          <w:rFonts w:hint="eastAsia"/>
        </w:rPr>
        <w:t>※2021年終了予定</w:t>
      </w:r>
    </w:p>
    <w:p w14:paraId="1565BF49" w14:textId="7B67FF20" w:rsidR="007B75AD" w:rsidRDefault="007B75AD" w:rsidP="007B75AD">
      <w:pPr>
        <w:jc w:val="left"/>
      </w:pPr>
    </w:p>
    <w:p w14:paraId="5FB363E3" w14:textId="332C8468" w:rsidR="007B75AD" w:rsidRDefault="007B75AD" w:rsidP="007B75AD">
      <w:pPr>
        <w:jc w:val="left"/>
      </w:pPr>
      <w:r>
        <w:rPr>
          <w:rFonts w:hint="eastAsia"/>
        </w:rPr>
        <w:t>■売上高推移・取引実績</w:t>
      </w:r>
    </w:p>
    <w:tbl>
      <w:tblPr>
        <w:tblW w:w="567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0"/>
        <w:gridCol w:w="1890"/>
        <w:gridCol w:w="1890"/>
      </w:tblGrid>
      <w:tr w:rsidR="009914CC" w:rsidRPr="009914CC" w14:paraId="087DCB6F" w14:textId="77777777" w:rsidTr="009914CC">
        <w:trPr>
          <w:trHeight w:val="37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6A6E" w14:textId="38F8A6A5" w:rsidR="009914CC" w:rsidRPr="009914CC" w:rsidRDefault="00097198" w:rsidP="009914CC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決算期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C225" w14:textId="77777777" w:rsidR="009914CC" w:rsidRPr="009914CC" w:rsidRDefault="009914CC" w:rsidP="009914CC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9914C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売上高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EA85" w14:textId="77777777" w:rsidR="009914CC" w:rsidRPr="009914CC" w:rsidRDefault="009914CC" w:rsidP="009914CC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9914C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経常利益</w:t>
            </w:r>
          </w:p>
        </w:tc>
      </w:tr>
      <w:tr w:rsidR="009914CC" w:rsidRPr="009914CC" w14:paraId="350ABEA1" w14:textId="77777777" w:rsidTr="009914CC">
        <w:trPr>
          <w:trHeight w:val="37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1001" w14:textId="77777777" w:rsidR="009914CC" w:rsidRPr="009914CC" w:rsidRDefault="009914CC" w:rsidP="009914CC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9914C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2019年2月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D66C" w14:textId="5335C811" w:rsidR="00097198" w:rsidRPr="009914CC" w:rsidRDefault="00097198" w:rsidP="0009719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3,090,000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C1D3" w14:textId="09200AC3" w:rsidR="009914CC" w:rsidRPr="009914CC" w:rsidRDefault="009914CC" w:rsidP="009914CC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9914C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  <w:r w:rsidR="0009719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2,520,000</w:t>
            </w:r>
          </w:p>
        </w:tc>
      </w:tr>
      <w:tr w:rsidR="009914CC" w:rsidRPr="009914CC" w14:paraId="25D1A9E3" w14:textId="77777777" w:rsidTr="009914CC">
        <w:trPr>
          <w:trHeight w:val="37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ED71" w14:textId="77777777" w:rsidR="009914CC" w:rsidRPr="009914CC" w:rsidRDefault="009914CC" w:rsidP="009914CC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9914C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2020年2月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08C7" w14:textId="087F93E3" w:rsidR="009914CC" w:rsidRPr="009914CC" w:rsidRDefault="00097198" w:rsidP="009914CC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358,300,000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9687" w14:textId="6D1F7AFD" w:rsidR="009914CC" w:rsidRPr="009914CC" w:rsidRDefault="00097198" w:rsidP="009914CC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130,000</w:t>
            </w:r>
          </w:p>
        </w:tc>
      </w:tr>
      <w:tr w:rsidR="009914CC" w:rsidRPr="009914CC" w14:paraId="42A86D90" w14:textId="77777777" w:rsidTr="009914CC">
        <w:trPr>
          <w:trHeight w:val="37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3211" w14:textId="0F5F58E2" w:rsidR="009914CC" w:rsidRPr="009914CC" w:rsidRDefault="00097198" w:rsidP="009914CC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2021年2月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B6C0" w14:textId="1E0F35A6" w:rsidR="009914CC" w:rsidRPr="009914CC" w:rsidRDefault="00097198" w:rsidP="009914CC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482,750,000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D843" w14:textId="29795F3D" w:rsidR="009914CC" w:rsidRPr="009914CC" w:rsidRDefault="00097198" w:rsidP="009914CC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398,000</w:t>
            </w:r>
          </w:p>
        </w:tc>
      </w:tr>
    </w:tbl>
    <w:p w14:paraId="4DE06378" w14:textId="361DCB4E" w:rsidR="009914CC" w:rsidRDefault="009914CC" w:rsidP="007B75AD">
      <w:pPr>
        <w:jc w:val="left"/>
      </w:pPr>
    </w:p>
    <w:p w14:paraId="300D2E21" w14:textId="19A8BA2E" w:rsidR="00097198" w:rsidRDefault="00097198" w:rsidP="007B75AD">
      <w:pPr>
        <w:jc w:val="left"/>
      </w:pPr>
      <w:r>
        <w:rPr>
          <w:rFonts w:hint="eastAsia"/>
        </w:rPr>
        <w:t>○取引先</w:t>
      </w:r>
    </w:p>
    <w:p w14:paraId="397D0405" w14:textId="675087F0" w:rsidR="00097198" w:rsidRDefault="00097198" w:rsidP="007B75AD">
      <w:pPr>
        <w:jc w:val="left"/>
      </w:pPr>
      <w:r>
        <w:rPr>
          <w:rFonts w:hint="eastAsia"/>
        </w:rPr>
        <w:t xml:space="preserve">　株式会社オートサーバー</w:t>
      </w:r>
    </w:p>
    <w:p w14:paraId="177BF056" w14:textId="2AA73293" w:rsidR="00097198" w:rsidRDefault="00097198" w:rsidP="007B75AD">
      <w:pPr>
        <w:jc w:val="left"/>
      </w:pPr>
      <w:r>
        <w:rPr>
          <w:rFonts w:hint="eastAsia"/>
        </w:rPr>
        <w:t xml:space="preserve">　ECLエージェンシー株式会社</w:t>
      </w:r>
    </w:p>
    <w:p w14:paraId="6B4BEB05" w14:textId="24D920D7" w:rsidR="00097198" w:rsidRDefault="00097198" w:rsidP="007B75AD">
      <w:pPr>
        <w:jc w:val="left"/>
      </w:pPr>
      <w:r>
        <w:rPr>
          <w:rFonts w:hint="eastAsia"/>
        </w:rPr>
        <w:t xml:space="preserve">　ニッポンメンテナンスシステム株式会社</w:t>
      </w:r>
    </w:p>
    <w:p w14:paraId="38CD9D1D" w14:textId="59C09B8B" w:rsidR="00097198" w:rsidRDefault="00097198" w:rsidP="007B75AD">
      <w:pPr>
        <w:jc w:val="left"/>
      </w:pPr>
      <w:r>
        <w:rPr>
          <w:rFonts w:hint="eastAsia"/>
        </w:rPr>
        <w:t xml:space="preserve">　三菱オートリース株式会社</w:t>
      </w:r>
    </w:p>
    <w:p w14:paraId="2C1195B0" w14:textId="77777777" w:rsidR="00097198" w:rsidRDefault="00097198" w:rsidP="007B75AD">
      <w:pPr>
        <w:jc w:val="left"/>
      </w:pPr>
    </w:p>
    <w:p w14:paraId="5E96E16A" w14:textId="591D1500" w:rsidR="00815587" w:rsidRDefault="00815587" w:rsidP="007B75AD">
      <w:pPr>
        <w:jc w:val="left"/>
      </w:pPr>
      <w:r>
        <w:rPr>
          <w:rFonts w:hint="eastAsia"/>
        </w:rPr>
        <w:t>■沿革</w:t>
      </w:r>
    </w:p>
    <w:p w14:paraId="4BBB89AD" w14:textId="4352FAD5" w:rsidR="00815587" w:rsidRDefault="005F59D6" w:rsidP="007B75AD">
      <w:pPr>
        <w:jc w:val="left"/>
      </w:pPr>
      <w:r>
        <w:rPr>
          <w:rFonts w:hint="eastAsia"/>
        </w:rPr>
        <w:t>2018年3月</w:t>
      </w:r>
      <w:r>
        <w:tab/>
      </w:r>
      <w:r>
        <w:rPr>
          <w:rFonts w:hint="eastAsia"/>
        </w:rPr>
        <w:t>会社設立（東京都港区西麻布）</w:t>
      </w:r>
    </w:p>
    <w:p w14:paraId="616D9100" w14:textId="3D5443C0" w:rsidR="005F59D6" w:rsidRDefault="005F59D6" w:rsidP="007B75AD">
      <w:pPr>
        <w:jc w:val="left"/>
      </w:pPr>
      <w:r>
        <w:lastRenderedPageBreak/>
        <w:tab/>
      </w:r>
      <w:r>
        <w:tab/>
      </w:r>
      <w:r>
        <w:rPr>
          <w:rFonts w:hint="eastAsia"/>
        </w:rPr>
        <w:t>トラック用アルミホイール輸入販売事業</w:t>
      </w:r>
    </w:p>
    <w:p w14:paraId="64B7E235" w14:textId="7FF1A27E" w:rsidR="005F59D6" w:rsidRDefault="005F59D6" w:rsidP="007B75AD">
      <w:pPr>
        <w:jc w:val="left"/>
      </w:pPr>
      <w:r>
        <w:rPr>
          <w:rFonts w:hint="eastAsia"/>
        </w:rPr>
        <w:t>2018年12月</w:t>
      </w:r>
      <w:r>
        <w:tab/>
      </w:r>
      <w:r>
        <w:rPr>
          <w:rFonts w:hint="eastAsia"/>
        </w:rPr>
        <w:t>本社移転（東京都品川区）</w:t>
      </w:r>
    </w:p>
    <w:p w14:paraId="73F3A784" w14:textId="2A96B4F6" w:rsidR="005F59D6" w:rsidRDefault="005F59D6" w:rsidP="007B75AD">
      <w:pPr>
        <w:jc w:val="left"/>
      </w:pPr>
      <w:r>
        <w:rPr>
          <w:rFonts w:hint="eastAsia"/>
        </w:rPr>
        <w:t>2019年2月</w:t>
      </w:r>
      <w:r>
        <w:tab/>
      </w:r>
      <w:r>
        <w:rPr>
          <w:rFonts w:hint="eastAsia"/>
        </w:rPr>
        <w:t>代表取締役交代</w:t>
      </w:r>
    </w:p>
    <w:p w14:paraId="72A90B8B" w14:textId="6554492A" w:rsidR="005F59D6" w:rsidRDefault="005F59D6" w:rsidP="007B75AD">
      <w:pPr>
        <w:jc w:val="left"/>
      </w:pPr>
      <w:r>
        <w:tab/>
      </w:r>
      <w:r>
        <w:tab/>
      </w:r>
      <w:r>
        <w:rPr>
          <w:rFonts w:hint="eastAsia"/>
        </w:rPr>
        <w:t>自動車事業の立ち上げ</w:t>
      </w:r>
    </w:p>
    <w:p w14:paraId="6D87C24C" w14:textId="3CB74C92" w:rsidR="005F59D6" w:rsidRDefault="005F59D6" w:rsidP="007B75AD">
      <w:pPr>
        <w:jc w:val="left"/>
      </w:pPr>
      <w:r>
        <w:rPr>
          <w:rFonts w:hint="eastAsia"/>
        </w:rPr>
        <w:t>2019年9月</w:t>
      </w:r>
      <w:r>
        <w:tab/>
      </w:r>
      <w:r>
        <w:rPr>
          <w:rFonts w:hint="eastAsia"/>
        </w:rPr>
        <w:t>本社移転（東京都港区赤坂）</w:t>
      </w:r>
    </w:p>
    <w:p w14:paraId="5F015BAC" w14:textId="2A4F8EE1" w:rsidR="005F59D6" w:rsidRDefault="005F59D6" w:rsidP="007B75AD">
      <w:pPr>
        <w:jc w:val="left"/>
      </w:pPr>
      <w:r>
        <w:rPr>
          <w:rFonts w:hint="eastAsia"/>
        </w:rPr>
        <w:t>2020年5月</w:t>
      </w:r>
      <w:r>
        <w:tab/>
      </w:r>
      <w:r>
        <w:rPr>
          <w:rFonts w:hint="eastAsia"/>
        </w:rPr>
        <w:t>不動産賃貸業開始</w:t>
      </w:r>
    </w:p>
    <w:p w14:paraId="7E5095CC" w14:textId="42B26418" w:rsidR="005F59D6" w:rsidRPr="00501EEA" w:rsidRDefault="005F59D6" w:rsidP="007B75AD">
      <w:pPr>
        <w:jc w:val="left"/>
      </w:pPr>
      <w:r>
        <w:rPr>
          <w:rFonts w:hint="eastAsia"/>
        </w:rPr>
        <w:t>2020年9月</w:t>
      </w:r>
      <w:r>
        <w:tab/>
      </w:r>
      <w:r>
        <w:rPr>
          <w:rFonts w:hint="eastAsia"/>
        </w:rPr>
        <w:t>オンラインショップ販売開始</w:t>
      </w:r>
    </w:p>
    <w:sectPr w:rsidR="005F59D6" w:rsidRPr="00501E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8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18"/>
    <w:rsid w:val="0003322B"/>
    <w:rsid w:val="00097198"/>
    <w:rsid w:val="00221A1A"/>
    <w:rsid w:val="002805C5"/>
    <w:rsid w:val="003062C3"/>
    <w:rsid w:val="0041573C"/>
    <w:rsid w:val="00501EEA"/>
    <w:rsid w:val="005F59D6"/>
    <w:rsid w:val="006204B2"/>
    <w:rsid w:val="006F46A1"/>
    <w:rsid w:val="00725F06"/>
    <w:rsid w:val="007B75AD"/>
    <w:rsid w:val="00815587"/>
    <w:rsid w:val="008636A4"/>
    <w:rsid w:val="009914CC"/>
    <w:rsid w:val="00A43509"/>
    <w:rsid w:val="00B26ABD"/>
    <w:rsid w:val="00CF7546"/>
    <w:rsid w:val="00D2489A"/>
    <w:rsid w:val="00F24D18"/>
    <w:rsid w:val="00FB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B40548"/>
  <w15:chartTrackingRefBased/>
  <w15:docId w15:val="{B8A2FCCF-E231-461D-AE12-8D095EA5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22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33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uup.jp" TargetMode="External"/><Relationship Id="rId4" Type="http://schemas.openxmlformats.org/officeDocument/2006/relationships/hyperlink" Target="https://design.raksul.com/products/pamphle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 亜耶</dc:creator>
  <cp:keywords/>
  <dc:description/>
  <cp:lastModifiedBy>渡邉 亜耶</cp:lastModifiedBy>
  <cp:revision>12</cp:revision>
  <dcterms:created xsi:type="dcterms:W3CDTF">2021-10-16T03:07:00Z</dcterms:created>
  <dcterms:modified xsi:type="dcterms:W3CDTF">2021-10-16T05:31:00Z</dcterms:modified>
</cp:coreProperties>
</file>