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7F93CC" w14:textId="7EA19871" w:rsidR="00F9574F" w:rsidRDefault="00A2010D">
      <w:r w:rsidRPr="00A2010D">
        <w:drawing>
          <wp:inline distT="0" distB="0" distL="0" distR="0" wp14:anchorId="1862144D" wp14:editId="75460F80">
            <wp:extent cx="5400040" cy="5004435"/>
            <wp:effectExtent l="0" t="0" r="0" b="5715"/>
            <wp:docPr id="91833836" name="図 1" descr="グラフィカル ユーザー インターフェイス, テキスト, アプリケーション, メー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33836" name="図 1" descr="グラフィカル ユーザー インターフェイス, テキスト, アプリケーション, メール&#10;&#10;自動的に生成された説明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00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8AEAD" w14:textId="737629AB" w:rsidR="00A2010D" w:rsidRDefault="00C34724">
      <w:r w:rsidRPr="00C34724">
        <w:lastRenderedPageBreak/>
        <w:drawing>
          <wp:inline distT="0" distB="0" distL="0" distR="0" wp14:anchorId="17296E2C" wp14:editId="27F2437E">
            <wp:extent cx="5400040" cy="4744720"/>
            <wp:effectExtent l="0" t="0" r="0" b="0"/>
            <wp:docPr id="1216056762" name="図 1" descr="グラフィカル ユーザー インターフェイス, テキスト, アプリケーション, メー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056762" name="図 1" descr="グラフィカル ユーザー インターフェイス, テキスト, アプリケーション, メール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74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A8148" w14:textId="4924929D" w:rsidR="00C34724" w:rsidRDefault="005C34A8">
      <w:r w:rsidRPr="005C34A8">
        <w:lastRenderedPageBreak/>
        <w:drawing>
          <wp:inline distT="0" distB="0" distL="0" distR="0" wp14:anchorId="1B1971FF" wp14:editId="00933A7F">
            <wp:extent cx="5400040" cy="4745990"/>
            <wp:effectExtent l="0" t="0" r="0" b="0"/>
            <wp:docPr id="165022622" name="図 1" descr="グラフィカル ユーザー インターフェイス, テキスト, アプリケーション, メール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22622" name="図 1" descr="グラフィカル ユーザー インターフェイス, テキスト, アプリケーション, メール&#10;&#10;自動的に生成された説明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74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AB2E6" w14:textId="1FC23DFD" w:rsidR="00C34724" w:rsidRDefault="00587242">
      <w:r w:rsidRPr="00587242">
        <w:lastRenderedPageBreak/>
        <w:drawing>
          <wp:inline distT="0" distB="0" distL="0" distR="0" wp14:anchorId="79D0C662" wp14:editId="7636F322">
            <wp:extent cx="5400040" cy="4641215"/>
            <wp:effectExtent l="0" t="0" r="0" b="6985"/>
            <wp:docPr id="1429693072" name="図 1" descr="グラフィカル ユーザー インターフェイス, テキスト, アプリケーショ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693072" name="図 1" descr="グラフィカル ユーザー インターフェイス, テキスト, アプリケーション&#10;&#10;自動的に生成された説明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64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75C53" w14:textId="6851E3FD" w:rsidR="00C34724" w:rsidRDefault="00521F78">
      <w:r w:rsidRPr="00521F78">
        <w:lastRenderedPageBreak/>
        <w:drawing>
          <wp:inline distT="0" distB="0" distL="0" distR="0" wp14:anchorId="28A45CC5" wp14:editId="2C660048">
            <wp:extent cx="5400040" cy="4340225"/>
            <wp:effectExtent l="0" t="0" r="0" b="3175"/>
            <wp:docPr id="2008556873" name="図 1" descr="グラフィカル ユーザー インターフェイス, アプリケーショ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556873" name="図 1" descr="グラフィカル ユーザー インターフェイス, アプリケーション&#10;&#10;自動的に生成された説明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4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09570" w14:textId="77777777" w:rsidR="00C34724" w:rsidRDefault="00C34724"/>
    <w:p w14:paraId="28E98392" w14:textId="10689A36" w:rsidR="00C34724" w:rsidRDefault="003C12D3">
      <w:r>
        <w:rPr>
          <w:rFonts w:hint="eastAsia"/>
        </w:rPr>
        <w:t>「</w:t>
      </w:r>
      <w:r w:rsidR="00AE17EB">
        <w:rPr>
          <w:rFonts w:hint="eastAsia"/>
        </w:rPr>
        <w:t>先生　怒られた　対処法」でグーグルで検索したときの結果です</w:t>
      </w:r>
    </w:p>
    <w:p w14:paraId="5DB995F7" w14:textId="77777777" w:rsidR="00C34724" w:rsidRDefault="00C34724"/>
    <w:p w14:paraId="28EA2B85" w14:textId="77777777" w:rsidR="00C34724" w:rsidRDefault="00C34724">
      <w:pPr>
        <w:rPr>
          <w:rFonts w:hint="eastAsia"/>
        </w:rPr>
      </w:pPr>
    </w:p>
    <w:sectPr w:rsidR="00C3472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C7EA84" w14:textId="77777777" w:rsidR="003062E3" w:rsidRDefault="003062E3" w:rsidP="00A2010D">
      <w:r>
        <w:separator/>
      </w:r>
    </w:p>
  </w:endnote>
  <w:endnote w:type="continuationSeparator" w:id="0">
    <w:p w14:paraId="77E0D1B3" w14:textId="77777777" w:rsidR="003062E3" w:rsidRDefault="003062E3" w:rsidP="00A20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F567CD" w14:textId="77777777" w:rsidR="003062E3" w:rsidRDefault="003062E3" w:rsidP="00A2010D">
      <w:r>
        <w:separator/>
      </w:r>
    </w:p>
  </w:footnote>
  <w:footnote w:type="continuationSeparator" w:id="0">
    <w:p w14:paraId="1973B3CE" w14:textId="77777777" w:rsidR="003062E3" w:rsidRDefault="003062E3" w:rsidP="00A201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267"/>
    <w:rsid w:val="003062E3"/>
    <w:rsid w:val="003C12D3"/>
    <w:rsid w:val="004F19D2"/>
    <w:rsid w:val="00521F78"/>
    <w:rsid w:val="00541267"/>
    <w:rsid w:val="00587242"/>
    <w:rsid w:val="005C34A8"/>
    <w:rsid w:val="00A100DE"/>
    <w:rsid w:val="00A2010D"/>
    <w:rsid w:val="00AE17EB"/>
    <w:rsid w:val="00C34724"/>
    <w:rsid w:val="00D10464"/>
    <w:rsid w:val="00F45393"/>
    <w:rsid w:val="00F9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2550BC"/>
  <w15:chartTrackingRefBased/>
  <w15:docId w15:val="{3EFCAA3D-95F9-44C5-850A-90AE8398A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4126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1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126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26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126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126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126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126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126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4126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4126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4126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412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412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412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412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412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4126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4126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412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126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4126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412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412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4126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4126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412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4126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4126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2010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2010D"/>
  </w:style>
  <w:style w:type="paragraph" w:styleId="ac">
    <w:name w:val="footer"/>
    <w:basedOn w:val="a"/>
    <w:link w:val="ad"/>
    <w:uiPriority w:val="99"/>
    <w:unhideWhenUsed/>
    <w:rsid w:val="00A2010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20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正悟 滝野</dc:creator>
  <cp:keywords/>
  <dc:description/>
  <cp:lastModifiedBy>正悟 滝野</cp:lastModifiedBy>
  <cp:revision>8</cp:revision>
  <dcterms:created xsi:type="dcterms:W3CDTF">2024-09-06T07:32:00Z</dcterms:created>
  <dcterms:modified xsi:type="dcterms:W3CDTF">2024-09-06T08:13:00Z</dcterms:modified>
</cp:coreProperties>
</file>