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6887F6" w14:textId="7A92EC2D" w:rsidR="005D6C41" w:rsidRDefault="005D6C41" w:rsidP="001548F4">
      <w:r>
        <w:rPr>
          <w:rFonts w:hint="eastAsia"/>
        </w:rPr>
        <w:t>掲載例（介護職・医療ソーシャルワーカー</w:t>
      </w:r>
      <w:r w:rsidR="00757D00">
        <w:rPr>
          <w:rFonts w:hint="eastAsia"/>
        </w:rPr>
        <w:t>の求人</w:t>
      </w:r>
      <w:r>
        <w:rPr>
          <w:rFonts w:hint="eastAsia"/>
        </w:rPr>
        <w:t>）</w:t>
      </w:r>
    </w:p>
    <w:p w14:paraId="4DE94996" w14:textId="45470A72" w:rsidR="00955E87" w:rsidRDefault="001548F4" w:rsidP="001548F4">
      <w:r w:rsidRPr="001548F4">
        <w:rPr>
          <w:noProof/>
        </w:rPr>
        <w:drawing>
          <wp:inline distT="0" distB="0" distL="0" distR="0" wp14:anchorId="2BAC48FF" wp14:editId="3830FC83">
            <wp:extent cx="2036151" cy="1158240"/>
            <wp:effectExtent l="0" t="0" r="2540" b="3810"/>
            <wp:docPr id="1166918426" name="図 1" descr="画面操作された男性の写真のスクリーンショッ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918426" name="図 1" descr="画面操作された男性の写真のスクリーンショット&#10;&#10;AI 生成コンテンツは誤りを含む可能性があります。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2825" cy="11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31AE">
        <w:rPr>
          <w:rFonts w:hint="eastAsia"/>
        </w:rPr>
        <w:t xml:space="preserve">　</w:t>
      </w:r>
      <w:r w:rsidR="002B31AE">
        <w:rPr>
          <w:noProof/>
        </w:rPr>
        <w:drawing>
          <wp:inline distT="0" distB="0" distL="0" distR="0" wp14:anchorId="5914A868" wp14:editId="0BB43199">
            <wp:extent cx="2153279" cy="1120140"/>
            <wp:effectExtent l="0" t="0" r="0" b="3810"/>
            <wp:docPr id="1050593896" name="図 1" descr="グラフィカル ユーザー インターフェイス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593896" name="図 1" descr="グラフィカル ユーザー インターフェイス&#10;&#10;AI 生成コンテンツは誤りを含む可能性があります。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327" cy="112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A51D0" w14:textId="139061F3" w:rsidR="001548F4" w:rsidRDefault="001548F4" w:rsidP="001548F4">
      <w:r>
        <w:rPr>
          <w:rFonts w:hint="eastAsia"/>
          <w:noProof/>
        </w:rPr>
        <w:drawing>
          <wp:inline distT="0" distB="0" distL="0" distR="0" wp14:anchorId="2CAF66C2" wp14:editId="556B9C6E">
            <wp:extent cx="2026920" cy="1535761"/>
            <wp:effectExtent l="0" t="0" r="0" b="7620"/>
            <wp:docPr id="131859143" name="図 3" descr="グラフィカル ユーザー インターフェイス, テキス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59143" name="図 3" descr="グラフィカル ユーザー インターフェイス, テキスト&#10;&#10;AI 生成コンテンツは誤りを含む可能性があります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208" cy="156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3A08">
        <w:rPr>
          <w:rFonts w:hint="eastAsia"/>
        </w:rPr>
        <w:t xml:space="preserve">　</w:t>
      </w:r>
      <w:r w:rsidR="002B31AE">
        <w:rPr>
          <w:noProof/>
        </w:rPr>
        <w:drawing>
          <wp:inline distT="0" distB="0" distL="0" distR="0" wp14:anchorId="44C7B8AC" wp14:editId="36A5A4E8">
            <wp:extent cx="2311553" cy="1584960"/>
            <wp:effectExtent l="0" t="0" r="0" b="0"/>
            <wp:docPr id="433152154" name="図 2" descr="グラフィカル ユーザー インターフェイス, Web サイ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152154" name="図 2" descr="グラフィカル ユーザー インターフェイス, Web サイト&#10;&#10;AI 生成コンテンツは誤りを含む可能性があります。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913" cy="159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5A099" w14:textId="20247161" w:rsidR="001548F4" w:rsidRDefault="001548F4" w:rsidP="001548F4">
      <w:r>
        <w:rPr>
          <w:rFonts w:hint="eastAsia"/>
          <w:noProof/>
        </w:rPr>
        <w:drawing>
          <wp:inline distT="0" distB="0" distL="0" distR="0" wp14:anchorId="311E6AD5" wp14:editId="5D59B46D">
            <wp:extent cx="2066925" cy="1143000"/>
            <wp:effectExtent l="0" t="0" r="9525" b="0"/>
            <wp:docPr id="1428577134" name="図 1" descr="グラフィカル ユーザー インターフェイス, テキスト, アプリケーション, チャットまたはテキスト メッセージ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577134" name="図 1" descr="グラフィカル ユーザー インターフェイス, テキスト, アプリケーション, チャットまたはテキスト メッセージ&#10;&#10;AI 生成コンテンツは誤りを含む可能性があります。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678" cy="115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E7313" w14:textId="7CF31DDE" w:rsidR="001548F4" w:rsidRDefault="001548F4" w:rsidP="001548F4">
      <w:r>
        <w:rPr>
          <w:rFonts w:hint="eastAsia"/>
          <w:noProof/>
        </w:rPr>
        <w:drawing>
          <wp:inline distT="0" distB="0" distL="0" distR="0" wp14:anchorId="15CDD712" wp14:editId="009B3555">
            <wp:extent cx="2112312" cy="1303020"/>
            <wp:effectExtent l="0" t="0" r="2540" b="0"/>
            <wp:docPr id="288786323" name="図 4" descr="Web サイト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786323" name="図 4" descr="Web サイト が含まれている画像&#10;&#10;AI 生成コンテンツは誤りを含む可能性があります。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937" cy="131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B1642" w14:textId="68A73308" w:rsidR="001548F4" w:rsidRPr="001548F4" w:rsidRDefault="001548F4" w:rsidP="001548F4"/>
    <w:sectPr w:rsidR="001548F4" w:rsidRPr="001548F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02B175" w14:textId="77777777" w:rsidR="002B31AE" w:rsidRDefault="002B31AE" w:rsidP="002B31AE">
      <w:r>
        <w:separator/>
      </w:r>
    </w:p>
  </w:endnote>
  <w:endnote w:type="continuationSeparator" w:id="0">
    <w:p w14:paraId="4A136C33" w14:textId="77777777" w:rsidR="002B31AE" w:rsidRDefault="002B31AE" w:rsidP="002B3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3CC737" w14:textId="77777777" w:rsidR="002B31AE" w:rsidRDefault="002B31AE" w:rsidP="002B31AE">
      <w:r>
        <w:separator/>
      </w:r>
    </w:p>
  </w:footnote>
  <w:footnote w:type="continuationSeparator" w:id="0">
    <w:p w14:paraId="038DBB67" w14:textId="77777777" w:rsidR="002B31AE" w:rsidRDefault="002B31AE" w:rsidP="002B31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8F4"/>
    <w:rsid w:val="001548F4"/>
    <w:rsid w:val="001755CB"/>
    <w:rsid w:val="001F64A8"/>
    <w:rsid w:val="002B31AE"/>
    <w:rsid w:val="00493A08"/>
    <w:rsid w:val="004C2B76"/>
    <w:rsid w:val="005D6C41"/>
    <w:rsid w:val="006D3ECD"/>
    <w:rsid w:val="00757D00"/>
    <w:rsid w:val="007944B0"/>
    <w:rsid w:val="00955E87"/>
    <w:rsid w:val="00C05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DF0C1D0"/>
  <w15:chartTrackingRefBased/>
  <w15:docId w15:val="{43C50E8A-9CA6-48C6-B5D5-7946FB59C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548F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48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48F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48F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48F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48F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48F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48F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48F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548F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548F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1548F4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1548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1548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1548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1548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1548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1548F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1548F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1548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548F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1548F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548F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1548F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548F4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1548F4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1548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1548F4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1548F4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2B31AE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2B31AE"/>
  </w:style>
  <w:style w:type="paragraph" w:styleId="ac">
    <w:name w:val="footer"/>
    <w:basedOn w:val="a"/>
    <w:link w:val="ad"/>
    <w:uiPriority w:val="99"/>
    <w:unhideWhenUsed/>
    <w:rsid w:val="002B31AE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2B31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昌史 鎌田</dc:creator>
  <cp:keywords/>
  <dc:description/>
  <cp:lastModifiedBy>昌史 鎌田</cp:lastModifiedBy>
  <cp:revision>5</cp:revision>
  <dcterms:created xsi:type="dcterms:W3CDTF">2025-08-25T05:54:00Z</dcterms:created>
  <dcterms:modified xsi:type="dcterms:W3CDTF">2025-08-25T06:29:00Z</dcterms:modified>
</cp:coreProperties>
</file>