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0"/>
        <w:gridCol w:w="5440"/>
      </w:tblGrid>
      <w:tr w:rsidR="00B77FAA" w:rsidRPr="00B77FAA" w14:paraId="65F6CC47" w14:textId="77777777" w:rsidTr="00B77FAA">
        <w:trPr>
          <w:trHeight w:val="37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44C7" w14:textId="77777777" w:rsidR="00B77FAA" w:rsidRPr="00B77FAA" w:rsidRDefault="00B77FAA" w:rsidP="00B77F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83F2" w14:textId="77777777" w:rsidR="00B77FAA" w:rsidRPr="00B77FAA" w:rsidRDefault="00B77FAA" w:rsidP="00B77FA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7FAA" w:rsidRPr="00B77FAA" w14:paraId="23E2EB0A" w14:textId="77777777" w:rsidTr="00B77FAA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B92D" w14:textId="77777777" w:rsidR="00B77FAA" w:rsidRPr="00B77FAA" w:rsidRDefault="00B77FAA" w:rsidP="00B77FA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7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D713" w14:textId="77777777" w:rsidR="00B77FAA" w:rsidRPr="00B77FAA" w:rsidRDefault="00B77FAA" w:rsidP="00B77FA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7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七福神薬膳茶</w:t>
            </w:r>
          </w:p>
        </w:tc>
      </w:tr>
      <w:tr w:rsidR="00B77FAA" w:rsidRPr="00B77FAA" w14:paraId="1C0D0360" w14:textId="77777777" w:rsidTr="00B77FAA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B147" w14:textId="77777777" w:rsidR="00B77FAA" w:rsidRPr="00B77FAA" w:rsidRDefault="00B77FAA" w:rsidP="00B77FA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7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原材料名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D80C" w14:textId="77777777" w:rsidR="00B77FAA" w:rsidRPr="00B77FAA" w:rsidRDefault="00B77FAA" w:rsidP="00B77FA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7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玄米、黒豆、クマザサ、昆布（北海道産、国内産）</w:t>
            </w:r>
          </w:p>
        </w:tc>
      </w:tr>
      <w:tr w:rsidR="00B77FAA" w:rsidRPr="00B77FAA" w14:paraId="4D578201" w14:textId="77777777" w:rsidTr="00B77FAA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4A80" w14:textId="77777777" w:rsidR="00B77FAA" w:rsidRPr="00B77FAA" w:rsidRDefault="00B77FAA" w:rsidP="00B77FA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7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内容量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D50F" w14:textId="77777777" w:rsidR="00B77FAA" w:rsidRPr="00B77FAA" w:rsidRDefault="00B77FAA" w:rsidP="00B77FA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7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2g×15包</w:t>
            </w:r>
          </w:p>
        </w:tc>
      </w:tr>
      <w:tr w:rsidR="00B77FAA" w:rsidRPr="00B77FAA" w14:paraId="471EB3EE" w14:textId="77777777" w:rsidTr="00B77FAA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4D3C" w14:textId="77777777" w:rsidR="00B77FAA" w:rsidRPr="00B77FAA" w:rsidRDefault="00B77FAA" w:rsidP="00B77FA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7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賞味期限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CDB7" w14:textId="77777777" w:rsidR="00B77FAA" w:rsidRPr="00B77FAA" w:rsidRDefault="00B77FAA" w:rsidP="00B77FA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7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枠外下部底記載</w:t>
            </w:r>
          </w:p>
        </w:tc>
      </w:tr>
      <w:tr w:rsidR="00B77FAA" w:rsidRPr="00B77FAA" w14:paraId="52856975" w14:textId="77777777" w:rsidTr="00B77FAA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921D" w14:textId="77777777" w:rsidR="00B77FAA" w:rsidRPr="00B77FAA" w:rsidRDefault="00B77FAA" w:rsidP="00B77FA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7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保存方法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6EE0" w14:textId="77777777" w:rsidR="00B77FAA" w:rsidRPr="00B77FAA" w:rsidRDefault="00B77FAA" w:rsidP="00B77FA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7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直射日光、高温多湿を避けて保存してください。</w:t>
            </w:r>
          </w:p>
        </w:tc>
      </w:tr>
      <w:tr w:rsidR="00B77FAA" w:rsidRPr="00B77FAA" w14:paraId="45DA8FFB" w14:textId="77777777" w:rsidTr="00B77FAA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7E6D" w14:textId="77777777" w:rsidR="00B77FAA" w:rsidRPr="00B77FAA" w:rsidRDefault="00B77FAA" w:rsidP="00B77FA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7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販売者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6017" w14:textId="15DE06E2" w:rsidR="00B77FAA" w:rsidRDefault="00B77FAA" w:rsidP="00B77FAA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7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有限会社　日本医療情報サービス</w:t>
            </w:r>
          </w:p>
          <w:p w14:paraId="01BAD3BD" w14:textId="293A66DE" w:rsidR="00B77FAA" w:rsidRDefault="00B77FAA" w:rsidP="00B77FAA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北海道札幌市豊平区豊平3条1丁目1-5</w:t>
            </w:r>
          </w:p>
          <w:p w14:paraId="40890B38" w14:textId="4AE9AB71" w:rsidR="00B77FAA" w:rsidRDefault="00B77FAA" w:rsidP="00B77FAA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TEL：0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11-807-4575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FAX：0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11-807-4574</w:t>
            </w:r>
          </w:p>
          <w:p w14:paraId="169DFC09" w14:textId="325A7DF1" w:rsidR="00B77FAA" w:rsidRPr="00B77FAA" w:rsidRDefault="00B77FAA" w:rsidP="00B77FAA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B77FAA" w:rsidRPr="00B77FAA" w14:paraId="5253C79B" w14:textId="77777777" w:rsidTr="00B77FAA">
        <w:trPr>
          <w:trHeight w:val="37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5830" w14:textId="77777777" w:rsidR="00B77FAA" w:rsidRPr="00B77FAA" w:rsidRDefault="00B77FAA" w:rsidP="00B77FA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7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製造者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18A1" w14:textId="77777777" w:rsidR="00B77FAA" w:rsidRPr="00B77FAA" w:rsidRDefault="00B77FAA" w:rsidP="00B77FA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B7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うまいべあ北海道研究会</w:t>
            </w:r>
          </w:p>
        </w:tc>
      </w:tr>
      <w:tr w:rsidR="00B77FAA" w:rsidRPr="00B77FAA" w14:paraId="690650E6" w14:textId="77777777" w:rsidTr="00B77FAA">
        <w:trPr>
          <w:trHeight w:val="37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6D75" w14:textId="77777777" w:rsidR="00B77FAA" w:rsidRPr="00B77FAA" w:rsidRDefault="00B77FAA" w:rsidP="00B77FA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0DC6" w14:textId="77777777" w:rsidR="00B77FAA" w:rsidRPr="00B77FAA" w:rsidRDefault="00B77FAA" w:rsidP="00B77FA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FF44F15" w14:textId="6F813AF4" w:rsidR="00D40054" w:rsidRDefault="00861A5D">
      <w:r>
        <w:rPr>
          <w:rFonts w:hint="eastAsia"/>
        </w:rPr>
        <w:t>②</w:t>
      </w:r>
    </w:p>
    <w:p w14:paraId="44E69EE8" w14:textId="6F2E405C" w:rsidR="00CA68EA" w:rsidRDefault="00CA68EA" w:rsidP="00CA68EA">
      <w:pPr>
        <w:rPr>
          <w:rFonts w:hint="eastAsia"/>
        </w:rPr>
      </w:pPr>
      <w:r>
        <w:rPr>
          <w:rFonts w:hint="eastAsia"/>
        </w:rPr>
        <w:t>バーコードナンバー作成：</w:t>
      </w:r>
      <w:hyperlink r:id="rId4" w:history="1">
        <w:r>
          <w:rPr>
            <w:rStyle w:val="a3"/>
          </w:rPr>
          <w:t>バーコードの作成と印刷－ブラウザで簡単にバーコード作成(無料) (biglobe.ne.jp)</w:t>
        </w:r>
      </w:hyperlink>
    </w:p>
    <w:p w14:paraId="3B9498AE" w14:textId="707EA0AA" w:rsidR="00CA68EA" w:rsidRDefault="00CA68EA" w:rsidP="00CA68EA">
      <w:r>
        <w:rPr>
          <w:rFonts w:hint="eastAsia"/>
        </w:rPr>
        <w:t>4560254867775</w:t>
      </w:r>
    </w:p>
    <w:p w14:paraId="5FBAC01F" w14:textId="2CC28722" w:rsidR="00CA68EA" w:rsidRDefault="00CA68EA"/>
    <w:p w14:paraId="3DC7013D" w14:textId="4F937924" w:rsidR="002A4D17" w:rsidRDefault="002A4D17">
      <w:r>
        <w:rPr>
          <w:rFonts w:hint="eastAsia"/>
        </w:rPr>
        <w:t>同上はチャック付きの裏面です。プラマークつけてください。</w:t>
      </w:r>
    </w:p>
    <w:p w14:paraId="141FFAC5" w14:textId="0E5E9DCC" w:rsidR="002A4D17" w:rsidRPr="00CA68EA" w:rsidRDefault="002A4D17">
      <w:pPr>
        <w:rPr>
          <w:rFonts w:hint="eastAsia"/>
        </w:rPr>
      </w:pPr>
      <w:r>
        <w:rPr>
          <w:rFonts w:hint="eastAsia"/>
        </w:rPr>
        <w:t>コルン缶の印刷裏は内容量を20包に変えてください。</w:t>
      </w:r>
    </w:p>
    <w:sectPr w:rsidR="002A4D17" w:rsidRPr="00CA68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AA"/>
    <w:rsid w:val="002A4D17"/>
    <w:rsid w:val="00301112"/>
    <w:rsid w:val="00414C8E"/>
    <w:rsid w:val="006A30D7"/>
    <w:rsid w:val="006D79F9"/>
    <w:rsid w:val="0085683C"/>
    <w:rsid w:val="00861A5D"/>
    <w:rsid w:val="00B77FAA"/>
    <w:rsid w:val="00CA68EA"/>
    <w:rsid w:val="00D4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053B47"/>
  <w15:chartTrackingRefBased/>
  <w15:docId w15:val="{B5877A22-A7AB-483E-AAC6-26B38260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8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3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5d.biglobe.ne.jp/~bar/page3/barmai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君川 勝規</dc:creator>
  <cp:keywords/>
  <dc:description/>
  <cp:lastModifiedBy>君川 勝規</cp:lastModifiedBy>
  <cp:revision>9</cp:revision>
  <dcterms:created xsi:type="dcterms:W3CDTF">2021-06-24T01:12:00Z</dcterms:created>
  <dcterms:modified xsi:type="dcterms:W3CDTF">2021-07-01T23:59:00Z</dcterms:modified>
</cp:coreProperties>
</file>