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2D87A" w14:textId="15D7790B" w:rsidR="00D67412" w:rsidRDefault="00D67412"/>
    <w:p w14:paraId="14F10865" w14:textId="77777777" w:rsidR="00D67412" w:rsidRPr="00384DCE" w:rsidRDefault="00D67412" w:rsidP="00D67412">
      <w:pPr>
        <w:rPr>
          <w:rFonts w:ascii="BIZ UDP明朝 Medium" w:eastAsia="BIZ UDP明朝 Medium" w:hAnsi="BIZ UDP明朝 Medium"/>
          <w:i/>
          <w:iCs/>
          <w:sz w:val="36"/>
          <w:szCs w:val="36"/>
        </w:rPr>
      </w:pPr>
      <w:r w:rsidRPr="00384DCE">
        <w:rPr>
          <w:rFonts w:ascii="BIZ UDP明朝 Medium" w:eastAsia="BIZ UDP明朝 Medium" w:hAnsi="BIZ UDP明朝 Medium" w:hint="eastAsia"/>
          <w:i/>
          <w:iCs/>
          <w:noProof/>
          <w:sz w:val="36"/>
          <w:szCs w:val="36"/>
        </w:rPr>
        <w:t>SHO</w:t>
      </w:r>
      <w:r w:rsidRPr="00384DCE">
        <w:rPr>
          <w:rFonts w:ascii="BIZ UDP明朝 Medium" w:eastAsia="BIZ UDP明朝 Medium" w:hAnsi="BIZ UDP明朝 Medium" w:hint="eastAsia"/>
          <w:i/>
          <w:iCs/>
          <w:noProof/>
          <w:sz w:val="72"/>
          <w:szCs w:val="72"/>
        </w:rPr>
        <w:t>K</w:t>
      </w:r>
      <w:r w:rsidRPr="00384DCE">
        <w:rPr>
          <w:rFonts w:ascii="BIZ UDP明朝 Medium" w:eastAsia="BIZ UDP明朝 Medium" w:hAnsi="BIZ UDP明朝 Medium" w:hint="eastAsia"/>
          <w:i/>
          <w:iCs/>
          <w:noProof/>
          <w:sz w:val="36"/>
          <w:szCs w:val="36"/>
        </w:rPr>
        <w:t>EN</w:t>
      </w:r>
    </w:p>
    <w:p w14:paraId="064B61BB" w14:textId="283F0E44" w:rsidR="00D67412" w:rsidRDefault="007106C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1308CB" wp14:editId="025034D9">
                <wp:simplePos x="0" y="0"/>
                <wp:positionH relativeFrom="margin">
                  <wp:align>right</wp:align>
                </wp:positionH>
                <wp:positionV relativeFrom="paragraph">
                  <wp:posOffset>149225</wp:posOffset>
                </wp:positionV>
                <wp:extent cx="5372100" cy="777240"/>
                <wp:effectExtent l="0" t="0" r="19050" b="2286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7772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alpha val="74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DA5B1F5" id="正方形/長方形 5" o:spid="_x0000_s1026" style="position:absolute;left:0;text-align:left;margin-left:371.8pt;margin-top:11.75pt;width:423pt;height:61.2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p12tQIAALEFAAAOAAAAZHJzL2Uyb0RvYy54bWysVM1uEzEQviPxDpbvdDchIRB1U0WtipCq&#10;tqJFPbteu7uS12NsJ5vwHvAA5cwZceBxqMRbMLY3m1AiDojLrufv+zzjmTk8WjWKLIV1NeiCDg5y&#10;SoTmUNb6rqDvrk+fvaTEeaZLpkCLgq6Fo0ezp08OWzMVQ6hAlcISBNFu2pqCVt6baZY5XomGuQMw&#10;QqNRgm2YR9HeZaVlLaI3Khvm+YusBVsaC1w4h9qTZKSziC+l4P5CSic8UQXFu/n4tfF7G77Z7JBN&#10;7ywzVc27a7B/uEXDao2kPdQJ84wsbP0HVFNzCw6kP+DQZCBlzUXMAbMZ5I+yuaqYETEXLI4zfZnc&#10;/4Pl58tLS+qyoGNKNGvwiR6+fH749O3H9/vs58ev6UTGoVCtcVP0vzKXtpMcHkPWK2mb8Md8yCoW&#10;d90XV6w84agcP58MBzm+AUfbZDIZjmL1s220sc6/FtCQcCioxceLNWXLM+eREV03LoFMw2mtVHxA&#10;pYPCgarLoItC6CBxrCxZMnx7vxokLGUqllSTUY7XSbix34J3ZNkBQs4AnoXcU7bx5NdKBBal3wqJ&#10;5cP8hhG/B0ocjHOhfaJ2FStFUo+ReT91BAzIEvPosTuA31PaYKcMOv8QKmLf98H53y6WgvuIyAza&#10;98FNrcHuA1CYVcec/DdFSqUJVbqFco3NZSFNnTP8tMaXPWPOXzKLY4bNgKvDX+BHKmgLCt2Jkgrs&#10;h3364I/dj1ZKWhzbgrr3C2YFJeqNxrl4NRhhXxEfhdF4MkTB7lpudy160RwDdscAl5Th8Rj8vdoc&#10;pYXmBjfMPLCiiWmO3AXl3m6EY5/WCe4oLubz6IazbZg/01eGB/BQ1dC516sbZk3X3h4H4xw2I86m&#10;j7o8+YZIDfOFB1nHEdjWtas37oXYs90OC4tnV45e2007+wUAAP//AwBQSwMEFAAGAAgAAAAhAK0g&#10;AmfdAAAABwEAAA8AAABkcnMvZG93bnJldi54bWxMj0FLw0AQhe+C/2EZwZvdGNNSYzZFFKEXhbYK&#10;PU6yYxKanY3ZbRv/veNJj2/e471vitXkenWiMXSeDdzOElDEtbcdNwbedy83S1AhIlvsPZOBbwqw&#10;Ki8vCsytP/OGTtvYKCnhkKOBNsYh1zrULTkMMz8Qi/fpR4dR5NhoO+JZyl2v0yRZaIcdy0KLAz21&#10;VB+2R2fA0Wtsqq/1h+O3XYrZ875aH/bGXF9Njw+gIk3xLwy/+IIOpTBV/sg2qN6APBINpHdzUOIu&#10;s4UcKoll83vQZaH/85c/AAAA//8DAFBLAQItABQABgAIAAAAIQC2gziS/gAAAOEBAAATAAAAAAAA&#10;AAAAAAAAAAAAAABbQ29udGVudF9UeXBlc10ueG1sUEsBAi0AFAAGAAgAAAAhADj9If/WAAAAlAEA&#10;AAsAAAAAAAAAAAAAAAAALwEAAF9yZWxzLy5yZWxzUEsBAi0AFAAGAAgAAAAhAMaGnXa1AgAAsQUA&#10;AA4AAAAAAAAAAAAAAAAALgIAAGRycy9lMm9Eb2MueG1sUEsBAi0AFAAGAAgAAAAhAK0gAmfdAAAA&#10;BwEAAA8AAAAAAAAAAAAAAAAADwUAAGRycy9kb3ducmV2LnhtbFBLBQYAAAAABAAEAPMAAAAZBgAA&#10;AAA=&#10;" filled="f" strokecolor="black [3213]" strokeweight="1pt">
                <v:stroke opacity="48573f"/>
                <w10:wrap anchorx="margin"/>
              </v:rect>
            </w:pict>
          </mc:Fallback>
        </mc:AlternateContent>
      </w:r>
    </w:p>
    <w:p w14:paraId="10DE2991" w14:textId="77777777" w:rsidR="007106C0" w:rsidRDefault="007106C0">
      <w:r>
        <w:rPr>
          <w:rFonts w:hint="eastAsia"/>
        </w:rPr>
        <w:t xml:space="preserve">　上記の文字を中央にし、この文字を下記の図形（好みとしては土星で、絵柄や色合いは</w:t>
      </w:r>
    </w:p>
    <w:p w14:paraId="508B85AB" w14:textId="17C37D8D" w:rsidR="007106C0" w:rsidRDefault="007106C0">
      <w:r>
        <w:rPr>
          <w:rFonts w:hint="eastAsia"/>
        </w:rPr>
        <w:t>下記の感じ））で囲むようなイメージです。</w:t>
      </w:r>
    </w:p>
    <w:p w14:paraId="6B4DE46A" w14:textId="091530ED" w:rsidR="007106C0" w:rsidRDefault="007106C0">
      <w:pPr>
        <w:rPr>
          <w:rFonts w:hint="eastAsia"/>
        </w:rPr>
      </w:pPr>
      <w:r>
        <w:rPr>
          <w:rFonts w:hint="eastAsia"/>
        </w:rPr>
        <w:t xml:space="preserve">　本店舗がネット物販ですので、グローバルなイメージ感を出したいです。</w:t>
      </w:r>
    </w:p>
    <w:p w14:paraId="2CEE8D56" w14:textId="1B683FC8" w:rsidR="007106C0" w:rsidRPr="007106C0" w:rsidRDefault="007106C0">
      <w:pPr>
        <w:rPr>
          <w14:textOutline w14:w="9525" w14:cap="rnd" w14:cmpd="sng" w14:algn="ctr">
            <w14:solidFill>
              <w14:srgbClr w14:val="002060"/>
            </w14:solidFill>
            <w14:prstDash w14:val="solid"/>
            <w14:bevel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100468" wp14:editId="34F58784">
                <wp:simplePos x="0" y="0"/>
                <wp:positionH relativeFrom="column">
                  <wp:posOffset>4208144</wp:posOffset>
                </wp:positionH>
                <wp:positionV relativeFrom="paragraph">
                  <wp:posOffset>42545</wp:posOffset>
                </wp:positionV>
                <wp:extent cx="60960" cy="2834640"/>
                <wp:effectExtent l="76200" t="38100" r="34290" b="22860"/>
                <wp:wrapNone/>
                <wp:docPr id="7" name="直線矢印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960" cy="283464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6FF1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7" o:spid="_x0000_s1026" type="#_x0000_t32" style="position:absolute;left:0;text-align:left;margin-left:331.35pt;margin-top:3.35pt;width:4.8pt;height:223.2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Z1uJAIAAFUEAAAOAAAAZHJzL2Uyb0RvYy54bWysVMuO0zAU3SPxD5b3NGkZtUPUdBYdBhYI&#10;Kl57j2M3lvySbZp2W9bzA7AYiR8ACSSWfEyF+htcO2lKhxWIjWXn3nPvOcfXmV6slUQr5rwwusTD&#10;QY4R09RUQi9L/Ob11YNzjHwguiLSaFbiDfP4Ynb/3rSxBRuZ2siKOQRFtC8aW+I6BFtkmac1U8QP&#10;jGUagtw4RQIc3TKrHGmgupLZKM/HWWNcZZ2hzHv4etkG8SzV55zR8IJzzwKSJQZuIa0urddxzWZT&#10;UiwdsbWgHQ3yDywUERqa9qUuSSDonRN/lFKCOuMNDwNqVGY4F5QlDaBmmN9R86omliUtYI63vU3+&#10;/5Wlz1cLh0RV4glGmii4ov3Hb/vvH/a3n37efNltv+7e3+y2n3fbH2gS3WqsLwA01wvXnbxduCh9&#10;zZ1CXAr7FAYBp93buIsxEIrWyfVN7zpbB0Th4zh/NIaroRAZnT88G5+lW8naghFsnQ9PmFEobkrs&#10;gyNiWYe50Rru17i2BVk98wEoAfAAiGCpUQMsRpM8T0y8kaK6ElLGYBozNpcOrQgMSFgPo0SocJIV&#10;iJCPdYXCxoI9wQmil5J1mVIDIJrS2pB2YSNZ2/sl42AuiGw53ulHKGU6HHpKDdkRxoFdD+xYx/dw&#10;JHoK7PIjlKWR/xtwj0idjQ49WAltXOvZafejTbzNPzjQ6o4WXJtqkwYkWQOzm1zt3ll8HL+fE/z4&#10;N5j9AgAA//8DAFBLAwQUAAYACAAAACEAAI2Gp98AAAAJAQAADwAAAGRycy9kb3ducmV2LnhtbEyP&#10;zU7DMBCE70i8g7VI3KjTFJIqjVNVqHBA4tCCOG/jzQ+N7RC7SXh7lhOcdlczmv0m386mEyMNvnVW&#10;wXIRgSBbOt3aWsH729PdGoQPaDV2zpKCb/KwLa6vcsy0m+yBxmOoBYdYn6GCJoQ+k9KXDRn0C9eT&#10;Za1yg8HA51BLPeDE4aaTcRQl0mBr+UODPT02VJ6PF6Og+trvqnH6qD99epb7lwnx9RmVur2ZdxsQ&#10;gebwZ4ZffEaHgplO7mK1F52CJIlTtvLCg/UkjVcgTgruH1ZLkEUu/zcofgAAAP//AwBQSwECLQAU&#10;AAYACAAAACEAtoM4kv4AAADhAQAAEwAAAAAAAAAAAAAAAAAAAAAAW0NvbnRlbnRfVHlwZXNdLnht&#10;bFBLAQItABQABgAIAAAAIQA4/SH/1gAAAJQBAAALAAAAAAAAAAAAAAAAAC8BAABfcmVscy8ucmVs&#10;c1BLAQItABQABgAIAAAAIQAXLZ1uJAIAAFUEAAAOAAAAAAAAAAAAAAAAAC4CAABkcnMvZTJvRG9j&#10;LnhtbFBLAQItABQABgAIAAAAIQAAjYan3wAAAAkBAAAPAAAAAAAAAAAAAAAAAH4EAABkcnMvZG93&#10;bnJldi54bWxQSwUGAAAAAAQABADzAAAAigUAAAAA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F0F536" wp14:editId="1F4A366D">
                <wp:simplePos x="0" y="0"/>
                <wp:positionH relativeFrom="column">
                  <wp:posOffset>1845945</wp:posOffset>
                </wp:positionH>
                <wp:positionV relativeFrom="paragraph">
                  <wp:posOffset>50165</wp:posOffset>
                </wp:positionV>
                <wp:extent cx="7620" cy="1402080"/>
                <wp:effectExtent l="76200" t="38100" r="68580" b="26670"/>
                <wp:wrapNone/>
                <wp:docPr id="6" name="直線矢印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" cy="140208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AF8EF1" id="直線矢印コネクタ 6" o:spid="_x0000_s1026" type="#_x0000_t32" style="position:absolute;left:0;text-align:left;margin-left:145.35pt;margin-top:3.95pt;width:.6pt;height:110.4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3aMIwIAAFQEAAAOAAAAZHJzL2Uyb0RvYy54bWysVMuO0zAU3SPxD5b3NGmEOqOq6Sw6DCwQ&#10;VLz2HsduLPkl2zTNtqznB2CBxA+ABNIs52Mq1N/g2klTOqxAbCw7955z7zm+zuxioyRaM+eF0SUe&#10;j3KMmKamEnpV4rdvrh6dY+QD0RWRRrMSt8zji/nDB7PGTllhaiMr5hCQaD9tbInrEOw0yzytmSJ+&#10;ZCzTEOTGKRLg6FZZ5UgD7EpmRZ5Pssa4yjpDmffw9bIL4nni55zR8JJzzwKSJYbeQlpdWq/jms1n&#10;ZLpyxNaC9m2Qf+hCEaGh6EB1SQJB7534g0oJ6ow3PIyoUZnhXFCWNICacX5PzeuaWJa0gDneDjb5&#10;/0dLX6yXDomqxBOMNFFwRftPP/a3H/efv/y8+bbbft99uNltv+62d2gS3WqsnwJooZeuP3m7dFH6&#10;hjuFuBT2GQwCTrt3cRdjIBRtkuvt4DrbBETh49mkgJuhEBg/zov8PF1K1vFFrHU+PGVGobgpsQ+O&#10;iFUdFkZruF7jugpk/dwH6AiAB0AES40aIC7O8jw14o0U1ZWQMgbTlLGFdGhNYD7CZhwVAsNJViBC&#10;PtEVCq0Fd4ITRK8k6zOlBkD0pHMh7UIrWVf7FePgLWjserxXj1DKdDjUlBqyI4xDdwOw7zo+h2Oj&#10;p8A+P0JZmvi/AQ+IVNnoMICV0MZ1np1WP9rEu/yDA53uaMG1qdo0H8kaGN3kav/M4tv4/Zzgx5/B&#10;/BcAAAD//wMAUEsDBBQABgAIAAAAIQCKCN7Z3QAAAAkBAAAPAAAAZHJzL2Rvd25yZXYueG1sTI+9&#10;TsNAEIR7JN7htEh05BwXODY+RxEKFEgUJIh6Y69/iG/P+C62eXuWCrpZzWj2m3y72F5NNPrOsYH1&#10;KgJFXLqq48bA+/HpbgPKB+QKe8dk4Js8bIvrqxyzys38RtMhNEpK2GdooA1hyLT2ZUsW/coNxOLV&#10;brQY5BwbXY04S7ntdRxF99pix/KhxYEeWyrPh4s1UH/td/U0fzSfPjnr/cuM+PqMxtzeLLsHUIGW&#10;8BeGX3xBh0KYTu7ClVe9gTiNEokaSFJQ4sfpWsRJRLxJQBe5/r+g+AEAAP//AwBQSwECLQAUAAYA&#10;CAAAACEAtoM4kv4AAADhAQAAEwAAAAAAAAAAAAAAAAAAAAAAW0NvbnRlbnRfVHlwZXNdLnhtbFBL&#10;AQItABQABgAIAAAAIQA4/SH/1gAAAJQBAAALAAAAAAAAAAAAAAAAAC8BAABfcmVscy8ucmVsc1BL&#10;AQItABQABgAIAAAAIQA8K3aMIwIAAFQEAAAOAAAAAAAAAAAAAAAAAC4CAABkcnMvZTJvRG9jLnht&#10;bFBLAQItABQABgAIAAAAIQCKCN7Z3QAAAAkBAAAPAAAAAAAAAAAAAAAAAH0EAABkcnMvZG93bnJl&#10;di54bWxQSwUGAAAAAAQABADzAAAAhwUAAAAA&#10;" strokecolor="black [3213]" strokeweight="1pt">
                <v:stroke endarrow="block" joinstyle="miter"/>
              </v:shape>
            </w:pict>
          </mc:Fallback>
        </mc:AlternateContent>
      </w:r>
    </w:p>
    <w:p w14:paraId="5D72FA16" w14:textId="6DA2D8E8" w:rsidR="007106C0" w:rsidRPr="007106C0" w:rsidRDefault="007106C0">
      <w:pPr>
        <w:rPr>
          <w:outline/>
          <w:color w:val="000000" w:themeColor="text1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</w:pPr>
    </w:p>
    <w:p w14:paraId="1D29DA83" w14:textId="76FB6BC8" w:rsidR="007106C0" w:rsidRDefault="007106C0"/>
    <w:p w14:paraId="346586E9" w14:textId="0B9194CC" w:rsidR="007106C0" w:rsidRDefault="007106C0">
      <w:pPr>
        <w:rPr>
          <w:rFonts w:hint="eastAsia"/>
        </w:rPr>
      </w:pPr>
    </w:p>
    <w:p w14:paraId="744BD012" w14:textId="5106E522" w:rsidR="00D67412" w:rsidRDefault="007106C0">
      <w:r>
        <w:rPr>
          <w:noProof/>
        </w:rPr>
        <w:drawing>
          <wp:inline distT="0" distB="0" distL="0" distR="0" wp14:anchorId="159796E9" wp14:editId="3C9397CD">
            <wp:extent cx="3451860" cy="1325880"/>
            <wp:effectExtent l="0" t="0" r="0" b="7620"/>
            <wp:docPr id="2" name="図 2" descr="惑星を見てみよ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惑星を見てみよう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D6046" w14:textId="52D34C53" w:rsidR="007106C0" w:rsidRDefault="007106C0"/>
    <w:p w14:paraId="0F23DF67" w14:textId="77777777" w:rsidR="007106C0" w:rsidRDefault="007106C0">
      <w:pPr>
        <w:rPr>
          <w:rFonts w:hint="eastAsia"/>
        </w:rPr>
      </w:pPr>
    </w:p>
    <w:p w14:paraId="3C9E81ED" w14:textId="648BCFC6" w:rsidR="00D67412" w:rsidRDefault="00D67412">
      <w:r>
        <w:rPr>
          <w:noProof/>
        </w:rPr>
        <w:drawing>
          <wp:inline distT="0" distB="0" distL="0" distR="0" wp14:anchorId="77587A64" wp14:editId="61C6E094">
            <wp:extent cx="5400040" cy="2339340"/>
            <wp:effectExtent l="0" t="0" r="0" b="381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741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63656" w14:textId="77777777" w:rsidR="006F7B6D" w:rsidRDefault="006F7B6D" w:rsidP="007106C0">
      <w:r>
        <w:separator/>
      </w:r>
    </w:p>
  </w:endnote>
  <w:endnote w:type="continuationSeparator" w:id="0">
    <w:p w14:paraId="43C2FAEC" w14:textId="77777777" w:rsidR="006F7B6D" w:rsidRDefault="006F7B6D" w:rsidP="00710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B2DFD" w14:textId="77777777" w:rsidR="006F7B6D" w:rsidRDefault="006F7B6D" w:rsidP="007106C0">
      <w:r>
        <w:separator/>
      </w:r>
    </w:p>
  </w:footnote>
  <w:footnote w:type="continuationSeparator" w:id="0">
    <w:p w14:paraId="13BD2802" w14:textId="77777777" w:rsidR="006F7B6D" w:rsidRDefault="006F7B6D" w:rsidP="007106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12"/>
    <w:rsid w:val="006F7B6D"/>
    <w:rsid w:val="007106C0"/>
    <w:rsid w:val="00D6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732BD6"/>
  <w15:chartTrackingRefBased/>
  <w15:docId w15:val="{FBD74356-F8B0-4FA6-9AD4-37574833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74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06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106C0"/>
  </w:style>
  <w:style w:type="paragraph" w:styleId="a5">
    <w:name w:val="footer"/>
    <w:basedOn w:val="a"/>
    <w:link w:val="a6"/>
    <w:uiPriority w:val="99"/>
    <w:unhideWhenUsed/>
    <w:rsid w:val="007106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10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庄司 健二</dc:creator>
  <cp:keywords/>
  <dc:description/>
  <cp:lastModifiedBy>庄司 健二</cp:lastModifiedBy>
  <cp:revision>2</cp:revision>
  <dcterms:created xsi:type="dcterms:W3CDTF">2021-08-21T03:30:00Z</dcterms:created>
  <dcterms:modified xsi:type="dcterms:W3CDTF">2021-08-21T03:47:00Z</dcterms:modified>
</cp:coreProperties>
</file>